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684" w:rsidRDefault="00A80684" w:rsidP="00303AA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Cs w:val="24"/>
          <w:lang w:eastAsia="hr-HR"/>
        </w:rPr>
      </w:pPr>
      <w:bookmarkStart w:id="0" w:name="_GoBack"/>
      <w:bookmarkEnd w:id="0"/>
    </w:p>
    <w:tbl>
      <w:tblPr>
        <w:tblW w:w="16019" w:type="dxa"/>
        <w:tblInd w:w="-885" w:type="dxa"/>
        <w:tblBorders>
          <w:top w:val="thickThinLargeGap" w:sz="2" w:space="0" w:color="3366FF"/>
          <w:left w:val="thickThinLargeGap" w:sz="2" w:space="0" w:color="3366FF"/>
          <w:bottom w:val="thickThinLargeGap" w:sz="2" w:space="0" w:color="3366FF"/>
          <w:right w:val="thickThinLargeGap" w:sz="2" w:space="0" w:color="3366FF"/>
          <w:insideH w:val="thickThinLargeGap" w:sz="2" w:space="0" w:color="3366FF"/>
          <w:insideV w:val="thickThinLargeGap" w:sz="2" w:space="0" w:color="3366FF"/>
        </w:tblBorders>
        <w:shd w:val="clear" w:color="auto" w:fill="FF0000"/>
        <w:tblLayout w:type="fixed"/>
        <w:tblLook w:val="01E0" w:firstRow="1" w:lastRow="1" w:firstColumn="1" w:lastColumn="1" w:noHBand="0" w:noVBand="0"/>
      </w:tblPr>
      <w:tblGrid>
        <w:gridCol w:w="2127"/>
        <w:gridCol w:w="3402"/>
        <w:gridCol w:w="2835"/>
        <w:gridCol w:w="1418"/>
        <w:gridCol w:w="709"/>
        <w:gridCol w:w="992"/>
        <w:gridCol w:w="3098"/>
        <w:gridCol w:w="1438"/>
      </w:tblGrid>
      <w:tr w:rsidR="0038622A" w:rsidRPr="005E17F3" w:rsidTr="0038622A">
        <w:trPr>
          <w:trHeight w:val="911"/>
        </w:trPr>
        <w:tc>
          <w:tcPr>
            <w:tcW w:w="2127" w:type="dxa"/>
            <w:shd w:val="clear" w:color="auto" w:fill="D9D9D9"/>
            <w:vAlign w:val="center"/>
          </w:tcPr>
          <w:p w:rsidR="0038622A" w:rsidRPr="005E17F3" w:rsidRDefault="0038622A" w:rsidP="004E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</w:pPr>
            <w:r w:rsidRPr="005E17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  <w:t>Naziv poslodavca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38622A" w:rsidRPr="005E17F3" w:rsidRDefault="0038622A" w:rsidP="004E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</w:pPr>
            <w:r w:rsidRPr="005E17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  <w:t>Kontakt</w:t>
            </w:r>
          </w:p>
          <w:p w:rsidR="0038622A" w:rsidRPr="005E17F3" w:rsidRDefault="0038622A" w:rsidP="004E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</w:pPr>
            <w:r w:rsidRPr="005E17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  <w:t>poslodavca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38622A" w:rsidRPr="005E17F3" w:rsidRDefault="0038622A" w:rsidP="004E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</w:pPr>
            <w:r w:rsidRPr="005E17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  <w:t>Naziv radnog</w:t>
            </w:r>
          </w:p>
          <w:p w:rsidR="0038622A" w:rsidRPr="005E17F3" w:rsidRDefault="0038622A" w:rsidP="004E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</w:pPr>
            <w:r w:rsidRPr="005E17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  <w:t>mjesta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38622A" w:rsidRPr="005E17F3" w:rsidRDefault="0038622A" w:rsidP="004E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</w:pPr>
            <w:r w:rsidRPr="005E17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  <w:t>Mjesto</w:t>
            </w:r>
          </w:p>
          <w:p w:rsidR="0038622A" w:rsidRPr="005E17F3" w:rsidRDefault="0038622A" w:rsidP="004E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</w:pPr>
            <w:r w:rsidRPr="005E17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  <w:t>rada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38622A" w:rsidRPr="005E17F3" w:rsidRDefault="0038622A" w:rsidP="004E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</w:pPr>
            <w:r w:rsidRPr="005E17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  <w:t>Broj</w:t>
            </w:r>
          </w:p>
          <w:p w:rsidR="0038622A" w:rsidRPr="005E17F3" w:rsidRDefault="0038622A" w:rsidP="004E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</w:pPr>
            <w:r w:rsidRPr="005E17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  <w:t>ljudi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38622A" w:rsidRPr="005E17F3" w:rsidRDefault="0038622A" w:rsidP="004E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</w:pPr>
            <w:r w:rsidRPr="005E17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  <w:t>Rad na O/N/ SOR</w:t>
            </w:r>
          </w:p>
        </w:tc>
        <w:tc>
          <w:tcPr>
            <w:tcW w:w="3098" w:type="dxa"/>
            <w:shd w:val="clear" w:color="auto" w:fill="D9D9D9"/>
            <w:vAlign w:val="center"/>
          </w:tcPr>
          <w:p w:rsidR="0038622A" w:rsidRPr="005E17F3" w:rsidRDefault="0038622A" w:rsidP="004E282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</w:pPr>
            <w:r w:rsidRPr="005E17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  <w:t>Uvjeti</w:t>
            </w:r>
          </w:p>
        </w:tc>
        <w:tc>
          <w:tcPr>
            <w:tcW w:w="1438" w:type="dxa"/>
            <w:shd w:val="clear" w:color="auto" w:fill="D9D9D9"/>
            <w:vAlign w:val="center"/>
          </w:tcPr>
          <w:p w:rsidR="0038622A" w:rsidRPr="005E17F3" w:rsidRDefault="0038622A" w:rsidP="004E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</w:pPr>
            <w:r w:rsidRPr="005E17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hr-HR"/>
              </w:rPr>
              <w:t>Rok za prijavu</w:t>
            </w:r>
          </w:p>
        </w:tc>
      </w:tr>
    </w:tbl>
    <w:tbl>
      <w:tblPr>
        <w:tblpPr w:leftFromText="180" w:rightFromText="180" w:vertAnchor="text" w:horzAnchor="margin" w:tblpXSpec="center" w:tblpY="72"/>
        <w:tblW w:w="16016" w:type="dxa"/>
        <w:tblBorders>
          <w:top w:val="thickThinLargeGap" w:sz="2" w:space="0" w:color="3366FF"/>
          <w:left w:val="thickThinLargeGap" w:sz="2" w:space="0" w:color="3366FF"/>
          <w:bottom w:val="thickThinLargeGap" w:sz="2" w:space="0" w:color="3366FF"/>
          <w:right w:val="thickThinLargeGap" w:sz="2" w:space="0" w:color="3366FF"/>
          <w:insideH w:val="thickThinLargeGap" w:sz="2" w:space="0" w:color="3366FF"/>
          <w:insideV w:val="thickThinLargeGap" w:sz="2" w:space="0" w:color="3366FF"/>
        </w:tblBorders>
        <w:shd w:val="clear" w:color="auto" w:fill="FF0000"/>
        <w:tblLayout w:type="fixed"/>
        <w:tblLook w:val="01E0" w:firstRow="1" w:lastRow="1" w:firstColumn="1" w:lastColumn="1" w:noHBand="0" w:noVBand="0"/>
      </w:tblPr>
      <w:tblGrid>
        <w:gridCol w:w="2093"/>
        <w:gridCol w:w="3481"/>
        <w:gridCol w:w="2818"/>
        <w:gridCol w:w="1439"/>
        <w:gridCol w:w="709"/>
        <w:gridCol w:w="872"/>
        <w:gridCol w:w="3301"/>
        <w:gridCol w:w="1303"/>
      </w:tblGrid>
      <w:tr w:rsidR="0038622A" w:rsidRPr="005E17F3" w:rsidTr="0038622A">
        <w:trPr>
          <w:trHeight w:val="947"/>
        </w:trPr>
        <w:tc>
          <w:tcPr>
            <w:tcW w:w="2093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622A" w:rsidRPr="009133FC" w:rsidRDefault="0038622A" w:rsidP="0038622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38622A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OPĆINA KULA NORINSKA</w:t>
            </w:r>
          </w:p>
        </w:tc>
        <w:tc>
          <w:tcPr>
            <w:tcW w:w="3481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622A" w:rsidRPr="0038622A" w:rsidRDefault="0038622A" w:rsidP="0038622A">
            <w:pPr>
              <w:spacing w:line="240" w:lineRule="auto"/>
              <w:rPr>
                <w:rFonts w:ascii="Georgia" w:hAnsi="Georgia"/>
                <w:sz w:val="20"/>
              </w:rPr>
            </w:pPr>
            <w:r w:rsidRPr="0038622A">
              <w:rPr>
                <w:rFonts w:ascii="Georgia" w:hAnsi="Georgia"/>
                <w:sz w:val="20"/>
              </w:rPr>
              <w:t>osobni dolazak: RUJNIČKA 1 , KULA NORINSKA</w:t>
            </w:r>
          </w:p>
          <w:p w:rsidR="0038622A" w:rsidRPr="009133FC" w:rsidRDefault="0038622A" w:rsidP="0038622A">
            <w:pPr>
              <w:spacing w:line="240" w:lineRule="auto"/>
              <w:rPr>
                <w:rFonts w:ascii="Georgia" w:hAnsi="Georgia"/>
                <w:sz w:val="20"/>
              </w:rPr>
            </w:pPr>
            <w:r w:rsidRPr="0038622A">
              <w:rPr>
                <w:rFonts w:ascii="Georgia" w:hAnsi="Georgia"/>
                <w:sz w:val="20"/>
              </w:rPr>
              <w:t>pismena zamolba: Rujnička 1 , Kula Norinska</w:t>
            </w:r>
          </w:p>
        </w:tc>
        <w:tc>
          <w:tcPr>
            <w:tcW w:w="28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622A" w:rsidRPr="009133FC" w:rsidRDefault="0038622A" w:rsidP="0038622A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38622A">
              <w:rPr>
                <w:rFonts w:ascii="Georgia" w:hAnsi="Georgia"/>
                <w:sz w:val="20"/>
              </w:rPr>
              <w:t>KOMUNALNI/KOMUNALNA REDAR/REDARICA</w:t>
            </w:r>
          </w:p>
        </w:tc>
        <w:tc>
          <w:tcPr>
            <w:tcW w:w="143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622A" w:rsidRPr="00DA0243" w:rsidRDefault="0038622A" w:rsidP="0038622A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KULA NORINSKA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622A" w:rsidRPr="005E17F3" w:rsidRDefault="0038622A" w:rsidP="0038622A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7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622A" w:rsidRPr="005E17F3" w:rsidRDefault="0038622A" w:rsidP="0038622A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301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622A" w:rsidRPr="009C0611" w:rsidRDefault="0038622A" w:rsidP="0038622A">
            <w:pPr>
              <w:spacing w:line="240" w:lineRule="auto"/>
              <w:rPr>
                <w:rFonts w:ascii="Georgia" w:hAnsi="Georgia" w:cs="Arial"/>
                <w:sz w:val="20"/>
                <w:szCs w:val="20"/>
              </w:rPr>
            </w:pPr>
            <w:r w:rsidRPr="009C0611">
              <w:rPr>
                <w:rFonts w:ascii="Georgia" w:hAnsi="Georgia" w:cs="Arial"/>
                <w:sz w:val="20"/>
                <w:szCs w:val="20"/>
              </w:rPr>
              <w:t>Na određeno:</w:t>
            </w:r>
            <w:r w:rsidR="009C0611" w:rsidRPr="009C0611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9C0611">
              <w:rPr>
                <w:rFonts w:ascii="Georgia" w:hAnsi="Georgia" w:cs="Arial"/>
                <w:sz w:val="20"/>
                <w:szCs w:val="20"/>
              </w:rPr>
              <w:t>Srednja škola 4 godine,Kategorija B</w:t>
            </w:r>
          </w:p>
          <w:p w:rsidR="0038622A" w:rsidRPr="009C0611" w:rsidRDefault="0038622A" w:rsidP="0038622A">
            <w:pPr>
              <w:spacing w:line="240" w:lineRule="auto"/>
              <w:rPr>
                <w:rFonts w:ascii="Georgia" w:hAnsi="Georgia" w:cs="Arial"/>
                <w:sz w:val="20"/>
                <w:szCs w:val="20"/>
              </w:rPr>
            </w:pPr>
            <w:r w:rsidRPr="009C0611">
              <w:rPr>
                <w:rFonts w:ascii="Georgia" w:hAnsi="Georgia" w:cs="Arial"/>
                <w:sz w:val="20"/>
                <w:szCs w:val="20"/>
              </w:rPr>
              <w:t>SSS ili gimnazija,</w:t>
            </w:r>
          </w:p>
          <w:p w:rsidR="0038622A" w:rsidRPr="009C0611" w:rsidRDefault="0038622A" w:rsidP="0038622A">
            <w:pPr>
              <w:spacing w:line="240" w:lineRule="auto"/>
              <w:rPr>
                <w:rFonts w:ascii="Georgia" w:hAnsi="Georgia" w:cs="Arial"/>
                <w:sz w:val="20"/>
                <w:szCs w:val="20"/>
              </w:rPr>
            </w:pPr>
            <w:r w:rsidRPr="009C0611">
              <w:rPr>
                <w:rFonts w:ascii="Georgia" w:hAnsi="Georgia" w:cs="Arial"/>
                <w:sz w:val="20"/>
                <w:szCs w:val="20"/>
              </w:rPr>
              <w:t>– poznavanje rada na računalu,</w:t>
            </w:r>
          </w:p>
          <w:p w:rsidR="0038622A" w:rsidRPr="009C0611" w:rsidRDefault="0038622A" w:rsidP="0038622A">
            <w:pPr>
              <w:spacing w:line="240" w:lineRule="auto"/>
              <w:rPr>
                <w:rFonts w:ascii="Georgia" w:hAnsi="Georgia" w:cs="Arial"/>
                <w:sz w:val="20"/>
                <w:szCs w:val="20"/>
              </w:rPr>
            </w:pPr>
            <w:r w:rsidRPr="009C0611">
              <w:rPr>
                <w:rFonts w:ascii="Georgia" w:hAnsi="Georgia" w:cs="Arial"/>
                <w:sz w:val="20"/>
                <w:szCs w:val="20"/>
              </w:rPr>
              <w:t>– vozačka dozvola B-kategorije i osobni automobil u vlasništvu ili na raspolaganju</w:t>
            </w:r>
          </w:p>
          <w:p w:rsidR="0038622A" w:rsidRPr="009C0611" w:rsidRDefault="0038622A" w:rsidP="0038622A">
            <w:pPr>
              <w:spacing w:line="240" w:lineRule="auto"/>
              <w:rPr>
                <w:rFonts w:ascii="Georgia" w:hAnsi="Georgia" w:cs="Arial"/>
                <w:sz w:val="20"/>
                <w:szCs w:val="20"/>
              </w:rPr>
            </w:pPr>
            <w:r w:rsidRPr="009C0611">
              <w:rPr>
                <w:rFonts w:ascii="Georgia" w:hAnsi="Georgia" w:cs="Arial"/>
                <w:sz w:val="20"/>
                <w:szCs w:val="20"/>
              </w:rPr>
              <w:t>– državni stručni ispit.</w:t>
            </w:r>
          </w:p>
          <w:p w:rsidR="0038622A" w:rsidRPr="009133FC" w:rsidRDefault="0038622A" w:rsidP="0038622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9C0611">
              <w:rPr>
                <w:rFonts w:ascii="Georgia" w:hAnsi="Georgia" w:cs="Arial"/>
                <w:sz w:val="20"/>
                <w:szCs w:val="20"/>
              </w:rPr>
              <w:t xml:space="preserve"> Na oglas se može prijaviti i kandidat koji nema položen državni stručni ispit, pod uvjetom da, ako bude primljen u službu, ispit položi u zakonskom roku.</w:t>
            </w:r>
          </w:p>
        </w:tc>
        <w:tc>
          <w:tcPr>
            <w:tcW w:w="1303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622A" w:rsidRPr="005E17F3" w:rsidRDefault="0038622A" w:rsidP="009C0611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</w:t>
            </w:r>
            <w:r w:rsidR="009C0611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5</w:t>
            </w: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.02.2019.</w:t>
            </w:r>
          </w:p>
        </w:tc>
      </w:tr>
    </w:tbl>
    <w:p w:rsidR="0038622A" w:rsidRDefault="0038622A" w:rsidP="009C061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tbl>
      <w:tblPr>
        <w:tblpPr w:leftFromText="180" w:rightFromText="180" w:vertAnchor="text" w:horzAnchor="margin" w:tblpXSpec="center" w:tblpY="72"/>
        <w:tblW w:w="16016" w:type="dxa"/>
        <w:tblBorders>
          <w:top w:val="thickThinLargeGap" w:sz="2" w:space="0" w:color="3366FF"/>
          <w:left w:val="thickThinLargeGap" w:sz="2" w:space="0" w:color="3366FF"/>
          <w:bottom w:val="thickThinLargeGap" w:sz="2" w:space="0" w:color="3366FF"/>
          <w:right w:val="thickThinLargeGap" w:sz="2" w:space="0" w:color="3366FF"/>
          <w:insideH w:val="thickThinLargeGap" w:sz="2" w:space="0" w:color="3366FF"/>
          <w:insideV w:val="thickThinLargeGap" w:sz="2" w:space="0" w:color="3366FF"/>
        </w:tblBorders>
        <w:shd w:val="clear" w:color="auto" w:fill="FF0000"/>
        <w:tblLayout w:type="fixed"/>
        <w:tblLook w:val="01E0" w:firstRow="1" w:lastRow="1" w:firstColumn="1" w:lastColumn="1" w:noHBand="0" w:noVBand="0"/>
      </w:tblPr>
      <w:tblGrid>
        <w:gridCol w:w="2093"/>
        <w:gridCol w:w="3481"/>
        <w:gridCol w:w="2818"/>
        <w:gridCol w:w="1439"/>
        <w:gridCol w:w="709"/>
        <w:gridCol w:w="872"/>
        <w:gridCol w:w="3301"/>
        <w:gridCol w:w="1303"/>
      </w:tblGrid>
      <w:tr w:rsidR="009C0611" w:rsidRPr="005E17F3" w:rsidTr="004E282D">
        <w:trPr>
          <w:trHeight w:val="947"/>
        </w:trPr>
        <w:tc>
          <w:tcPr>
            <w:tcW w:w="2093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C0611" w:rsidRPr="009133FC" w:rsidRDefault="009C0611" w:rsidP="004E282D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9C0611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PREDŠKOLSKA USTANOVA DJEČJI VRTIĆ LEUT</w:t>
            </w:r>
          </w:p>
        </w:tc>
        <w:tc>
          <w:tcPr>
            <w:tcW w:w="3481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C0611" w:rsidRPr="009C0611" w:rsidRDefault="009C0611" w:rsidP="009C0611">
            <w:pPr>
              <w:spacing w:line="240" w:lineRule="auto"/>
              <w:rPr>
                <w:rFonts w:ascii="Georgia" w:hAnsi="Georgia"/>
                <w:sz w:val="20"/>
              </w:rPr>
            </w:pPr>
            <w:r w:rsidRPr="009C0611">
              <w:rPr>
                <w:rFonts w:ascii="Georgia" w:hAnsi="Georgia"/>
                <w:sz w:val="20"/>
              </w:rPr>
              <w:t>osobni dolazak: DUBROVAČKA 20/3</w:t>
            </w:r>
          </w:p>
          <w:p w:rsidR="009C0611" w:rsidRPr="009C0611" w:rsidRDefault="009C0611" w:rsidP="009C0611">
            <w:pPr>
              <w:spacing w:line="240" w:lineRule="auto"/>
              <w:rPr>
                <w:rFonts w:ascii="Georgia" w:hAnsi="Georgia"/>
                <w:sz w:val="20"/>
              </w:rPr>
            </w:pPr>
            <w:r w:rsidRPr="009C0611">
              <w:rPr>
                <w:rFonts w:ascii="Georgia" w:hAnsi="Georgia"/>
                <w:sz w:val="20"/>
              </w:rPr>
              <w:t>• mobitel: 091 3682782</w:t>
            </w:r>
          </w:p>
          <w:p w:rsidR="009C0611" w:rsidRPr="009133FC" w:rsidRDefault="009C0611" w:rsidP="009C0611">
            <w:pPr>
              <w:spacing w:line="240" w:lineRule="auto"/>
              <w:rPr>
                <w:rFonts w:ascii="Georgia" w:hAnsi="Georgia"/>
                <w:sz w:val="20"/>
              </w:rPr>
            </w:pPr>
            <w:r w:rsidRPr="009C0611">
              <w:rPr>
                <w:rFonts w:ascii="Georgia" w:hAnsi="Georgia"/>
                <w:sz w:val="20"/>
              </w:rPr>
              <w:t>• e-mailom: nada.pazin3@gmail.com</w:t>
            </w:r>
          </w:p>
        </w:tc>
        <w:tc>
          <w:tcPr>
            <w:tcW w:w="28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C0611" w:rsidRPr="009133FC" w:rsidRDefault="009C0611" w:rsidP="004E282D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C0611">
              <w:rPr>
                <w:rFonts w:ascii="Georgia" w:hAnsi="Georgia"/>
                <w:sz w:val="20"/>
              </w:rPr>
              <w:t>ODGOJITELJ/ODGOJITELJICA PREDŠKOLSKE DJECE</w:t>
            </w:r>
          </w:p>
        </w:tc>
        <w:tc>
          <w:tcPr>
            <w:tcW w:w="143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C0611" w:rsidRPr="00DA0243" w:rsidRDefault="009C0611" w:rsidP="004E28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7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C0611" w:rsidRPr="005E17F3" w:rsidRDefault="009C0611" w:rsidP="004E28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7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C0611" w:rsidRPr="005E17F3" w:rsidRDefault="009C0611" w:rsidP="004E28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lang w:eastAsia="hr-HR"/>
              </w:rPr>
              <w:t>N</w:t>
            </w:r>
          </w:p>
        </w:tc>
        <w:tc>
          <w:tcPr>
            <w:tcW w:w="3301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C0611" w:rsidRDefault="009C0611" w:rsidP="004E282D">
            <w:pPr>
              <w:spacing w:line="240" w:lineRule="auto"/>
              <w:rPr>
                <w:rFonts w:ascii="Georgia" w:hAnsi="Georgia" w:cs="Arial"/>
                <w:sz w:val="20"/>
                <w:szCs w:val="20"/>
              </w:rPr>
            </w:pPr>
            <w:r w:rsidRPr="009C0611">
              <w:rPr>
                <w:rFonts w:ascii="Georgia" w:hAnsi="Georgia" w:cs="Arial"/>
                <w:sz w:val="20"/>
                <w:szCs w:val="20"/>
              </w:rPr>
              <w:t>Na određeno: Viša ili prvostupanjska</w:t>
            </w:r>
          </w:p>
          <w:p w:rsidR="009C0611" w:rsidRPr="009133FC" w:rsidRDefault="009C0611" w:rsidP="004E282D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9C0611">
              <w:rPr>
                <w:rFonts w:ascii="Georgia" w:hAnsi="Georgia" w:cs="Arial"/>
                <w:sz w:val="18"/>
                <w:szCs w:val="20"/>
              </w:rPr>
              <w:t>Potreban položen stručni ispit; ODGOJITELJ/ODGOJITELJICA PREDŠKOLSKE DJECE; državni stručni ispit</w:t>
            </w:r>
            <w:r>
              <w:rPr>
                <w:rFonts w:ascii="Georgia" w:hAnsi="Georgia" w:cs="Arial"/>
                <w:sz w:val="18"/>
                <w:szCs w:val="20"/>
              </w:rPr>
              <w:t>, B kategorija, 1 godina iskustva, korištenje vlastitog vozila</w:t>
            </w:r>
          </w:p>
        </w:tc>
        <w:tc>
          <w:tcPr>
            <w:tcW w:w="1303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C0611" w:rsidRPr="005E17F3" w:rsidRDefault="009C0611" w:rsidP="009C0611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14.03.2019.</w:t>
            </w:r>
          </w:p>
        </w:tc>
      </w:tr>
    </w:tbl>
    <w:p w:rsidR="0038622A" w:rsidRDefault="0038622A" w:rsidP="00303AA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p w:rsidR="0038622A" w:rsidRDefault="0038622A" w:rsidP="00303AA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p w:rsidR="00BA749B" w:rsidRDefault="00BA749B" w:rsidP="00303AA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tbl>
      <w:tblPr>
        <w:tblpPr w:leftFromText="180" w:rightFromText="180" w:vertAnchor="text" w:horzAnchor="margin" w:tblpXSpec="center" w:tblpY="-41"/>
        <w:tblW w:w="15601" w:type="dxa"/>
        <w:tblBorders>
          <w:top w:val="thickThinLargeGap" w:sz="2" w:space="0" w:color="3366FF"/>
          <w:left w:val="thickThinLargeGap" w:sz="2" w:space="0" w:color="3366FF"/>
          <w:bottom w:val="thickThinLargeGap" w:sz="2" w:space="0" w:color="3366FF"/>
          <w:right w:val="thickThinLargeGap" w:sz="2" w:space="0" w:color="3366FF"/>
          <w:insideH w:val="thickThinLargeGap" w:sz="2" w:space="0" w:color="3366FF"/>
          <w:insideV w:val="thickThinLargeGap" w:sz="2" w:space="0" w:color="3366FF"/>
        </w:tblBorders>
        <w:shd w:val="clear" w:color="auto" w:fill="FF0000"/>
        <w:tblLayout w:type="fixed"/>
        <w:tblLook w:val="01E0" w:firstRow="1" w:lastRow="1" w:firstColumn="1" w:lastColumn="1" w:noHBand="0" w:noVBand="0"/>
      </w:tblPr>
      <w:tblGrid>
        <w:gridCol w:w="2009"/>
        <w:gridCol w:w="3342"/>
        <w:gridCol w:w="2932"/>
        <w:gridCol w:w="1381"/>
        <w:gridCol w:w="680"/>
        <w:gridCol w:w="837"/>
        <w:gridCol w:w="3169"/>
        <w:gridCol w:w="1251"/>
      </w:tblGrid>
      <w:tr w:rsidR="00303AA2" w:rsidRPr="005E17F3" w:rsidTr="00CE566D">
        <w:trPr>
          <w:trHeight w:val="1029"/>
        </w:trPr>
        <w:tc>
          <w:tcPr>
            <w:tcW w:w="200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9133FC" w:rsidRDefault="00303AA2" w:rsidP="00303AA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303AA2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lastRenderedPageBreak/>
              <w:t>MELON jednostavno društvo s ograničenom odgovornošću za proizvodnju, trgovinu i usluge</w:t>
            </w:r>
          </w:p>
        </w:tc>
        <w:tc>
          <w:tcPr>
            <w:tcW w:w="334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303AA2" w:rsidRDefault="00303AA2" w:rsidP="00303AA2">
            <w:pPr>
              <w:spacing w:after="0" w:line="240" w:lineRule="auto"/>
              <w:rPr>
                <w:rFonts w:ascii="Georgia" w:hAnsi="Georgia"/>
                <w:sz w:val="20"/>
              </w:rPr>
            </w:pPr>
            <w:r w:rsidRPr="00303AA2">
              <w:rPr>
                <w:rFonts w:ascii="Georgia" w:hAnsi="Georgia"/>
                <w:sz w:val="20"/>
              </w:rPr>
              <w:t>osobni dolazak: SPLITSKA 1, 200350 METKOVIĆ</w:t>
            </w:r>
          </w:p>
          <w:p w:rsidR="00303AA2" w:rsidRPr="009133FC" w:rsidRDefault="00303AA2" w:rsidP="00303AA2">
            <w:pPr>
              <w:spacing w:after="0" w:line="240" w:lineRule="auto"/>
              <w:rPr>
                <w:rFonts w:ascii="Georgia" w:hAnsi="Georgia"/>
                <w:sz w:val="20"/>
              </w:rPr>
            </w:pPr>
            <w:r w:rsidRPr="00303AA2">
              <w:rPr>
                <w:rFonts w:ascii="Georgia" w:hAnsi="Georgia"/>
                <w:sz w:val="20"/>
              </w:rPr>
              <w:t>• mobitel: 098 579249</w:t>
            </w:r>
          </w:p>
        </w:tc>
        <w:tc>
          <w:tcPr>
            <w:tcW w:w="293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9133FC" w:rsidRDefault="00303AA2" w:rsidP="00303AA2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 w:rsidRPr="00303AA2">
              <w:rPr>
                <w:rFonts w:ascii="Georgia" w:hAnsi="Georgia"/>
                <w:sz w:val="20"/>
              </w:rPr>
              <w:t>SKLADIŠNI RADNIK/SKLADIŠNA RADNICA</w:t>
            </w:r>
          </w:p>
        </w:tc>
        <w:tc>
          <w:tcPr>
            <w:tcW w:w="1381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DA0243" w:rsidRDefault="00303AA2" w:rsidP="00303A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680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5E17F3" w:rsidRDefault="00303AA2" w:rsidP="00303A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37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5E17F3" w:rsidRDefault="00303AA2" w:rsidP="00303AA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16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9133FC" w:rsidRDefault="00303AA2" w:rsidP="00303AA2">
            <w:pPr>
              <w:spacing w:after="0" w:line="240" w:lineRule="auto"/>
              <w:rPr>
                <w:rFonts w:ascii="Georgia" w:hAnsi="Georgia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SSS, B + C</w:t>
            </w:r>
          </w:p>
        </w:tc>
        <w:tc>
          <w:tcPr>
            <w:tcW w:w="1251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03AA2" w:rsidRPr="005E17F3" w:rsidRDefault="00303AA2" w:rsidP="00303AA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28.02.2019.</w:t>
            </w:r>
          </w:p>
        </w:tc>
      </w:tr>
    </w:tbl>
    <w:p w:rsidR="0038622A" w:rsidRDefault="0038622A" w:rsidP="00303AA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p w:rsidR="00A80684" w:rsidRPr="005E17F3" w:rsidRDefault="00A80684" w:rsidP="006F790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hr-HR"/>
        </w:rPr>
      </w:pPr>
    </w:p>
    <w:tbl>
      <w:tblPr>
        <w:tblW w:w="15605" w:type="dxa"/>
        <w:jc w:val="center"/>
        <w:tblBorders>
          <w:top w:val="thickThinLargeGap" w:sz="2" w:space="0" w:color="3366FF"/>
          <w:left w:val="thickThinLargeGap" w:sz="2" w:space="0" w:color="3366FF"/>
          <w:bottom w:val="thickThinLargeGap" w:sz="2" w:space="0" w:color="3366FF"/>
          <w:right w:val="thickThinLargeGap" w:sz="2" w:space="0" w:color="3366FF"/>
          <w:insideH w:val="thickThinLargeGap" w:sz="2" w:space="0" w:color="3366FF"/>
          <w:insideV w:val="thickThinLargeGap" w:sz="2" w:space="0" w:color="3366FF"/>
        </w:tblBorders>
        <w:shd w:val="clear" w:color="auto" w:fill="FF0000"/>
        <w:tblLayout w:type="fixed"/>
        <w:tblLook w:val="01E0" w:firstRow="1" w:lastRow="1" w:firstColumn="1" w:lastColumn="1" w:noHBand="0" w:noVBand="0"/>
      </w:tblPr>
      <w:tblGrid>
        <w:gridCol w:w="1858"/>
        <w:gridCol w:w="3459"/>
        <w:gridCol w:w="2776"/>
        <w:gridCol w:w="1418"/>
        <w:gridCol w:w="699"/>
        <w:gridCol w:w="859"/>
        <w:gridCol w:w="3252"/>
        <w:gridCol w:w="1284"/>
      </w:tblGrid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9133FC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9133FC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WEBER ESCAL d.o.o. za trgovinu, usluge i proizvodnju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9133FC">
            <w:pPr>
              <w:spacing w:line="240" w:lineRule="auto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e-mailom: robert.buterin@weber-escal.com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DOSTAVLJAČ/ICA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DA0243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4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9133FC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9133FC">
              <w:rPr>
                <w:rFonts w:ascii="Georgia" w:hAnsi="Georgia" w:cs="Arial"/>
                <w:sz w:val="18"/>
                <w:szCs w:val="20"/>
              </w:rPr>
              <w:t>Na određeno; povećan opseg posla, puno radno vrijeme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D81B55" w:rsidP="009133FC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28.02.</w:t>
            </w:r>
            <w:r w:rsidR="009133FC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2019.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B03ED7">
            <w:pPr>
              <w:spacing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9133FC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IN LINE društvo s ograničenom odgovornošću za trgovinu i usluge</w:t>
            </w:r>
          </w:p>
          <w:p w:rsidR="009133FC" w:rsidRPr="009133FC" w:rsidRDefault="009133FC" w:rsidP="00B03ED7">
            <w:pPr>
              <w:spacing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</w:p>
          <w:p w:rsidR="009133FC" w:rsidRPr="009133FC" w:rsidRDefault="009133FC" w:rsidP="00B03ED7">
            <w:pPr>
              <w:spacing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</w:p>
          <w:p w:rsidR="009133FC" w:rsidRPr="009133FC" w:rsidRDefault="009133FC" w:rsidP="00B03ED7">
            <w:pPr>
              <w:spacing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B03ED7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e-mailom: info@inline.hr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B03ED7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ARHITEKT/ARHITEKTICA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B03ED7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B03ED7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B03ED7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N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B03ED7">
            <w:pPr>
              <w:spacing w:line="240" w:lineRule="auto"/>
              <w:jc w:val="center"/>
              <w:rPr>
                <w:rFonts w:ascii="Georgia" w:hAnsi="Georgia" w:cs="Arial"/>
                <w:sz w:val="18"/>
                <w:szCs w:val="20"/>
              </w:rPr>
            </w:pPr>
            <w:r w:rsidRPr="009133FC">
              <w:rPr>
                <w:rFonts w:ascii="Georgia" w:hAnsi="Georgia" w:cs="Arial"/>
                <w:sz w:val="18"/>
                <w:szCs w:val="20"/>
              </w:rPr>
              <w:t>Fakultet, akademija, magisterij, doktorat</w:t>
            </w:r>
          </w:p>
          <w:p w:rsidR="009133FC" w:rsidRPr="009133FC" w:rsidRDefault="009133FC" w:rsidP="00B03ED7">
            <w:pPr>
              <w:spacing w:line="240" w:lineRule="auto"/>
              <w:jc w:val="center"/>
              <w:rPr>
                <w:rFonts w:ascii="Georgia" w:hAnsi="Georgia" w:cs="Arial"/>
                <w:sz w:val="18"/>
                <w:szCs w:val="20"/>
              </w:rPr>
            </w:pPr>
            <w:r w:rsidRPr="009133FC">
              <w:rPr>
                <w:rFonts w:ascii="Georgia" w:hAnsi="Georgia" w:cs="Arial"/>
                <w:sz w:val="18"/>
                <w:szCs w:val="20"/>
              </w:rPr>
              <w:t>Informatička znanja:</w:t>
            </w:r>
          </w:p>
          <w:p w:rsidR="009133FC" w:rsidRPr="009133FC" w:rsidRDefault="009133FC" w:rsidP="00B03ED7">
            <w:pPr>
              <w:spacing w:line="240" w:lineRule="auto"/>
              <w:jc w:val="center"/>
              <w:rPr>
                <w:rFonts w:ascii="Georgia" w:hAnsi="Georgia" w:cs="Arial"/>
                <w:sz w:val="18"/>
                <w:szCs w:val="20"/>
              </w:rPr>
            </w:pPr>
            <w:r w:rsidRPr="009133FC">
              <w:rPr>
                <w:rFonts w:ascii="Georgia" w:hAnsi="Georgia" w:cs="Arial"/>
                <w:sz w:val="18"/>
                <w:szCs w:val="20"/>
              </w:rPr>
              <w:t>Potrebno napredno poznavanje informatike - autocad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38622A" w:rsidP="00B03ED7">
            <w:pPr>
              <w:spacing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31.03</w:t>
            </w:r>
            <w:r w:rsidR="00D81B55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.</w:t>
            </w:r>
            <w:r w:rsidR="009133FC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2019.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9133FC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9133FC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ŽABAC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9133FC">
            <w:pPr>
              <w:spacing w:line="240" w:lineRule="auto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najava na telefon: 020 684684</w:t>
            </w:r>
          </w:p>
          <w:p w:rsidR="009133FC" w:rsidRPr="009133FC" w:rsidRDefault="009133FC" w:rsidP="009133FC">
            <w:pPr>
              <w:spacing w:line="240" w:lineRule="auto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e-mailom: zabac@as-zabac.hr</w:t>
            </w:r>
          </w:p>
          <w:p w:rsidR="009133FC" w:rsidRPr="009133FC" w:rsidRDefault="009133FC" w:rsidP="009133FC">
            <w:pPr>
              <w:spacing w:line="240" w:lineRule="auto"/>
              <w:rPr>
                <w:rFonts w:ascii="Georgia" w:hAnsi="Georgia"/>
                <w:sz w:val="20"/>
              </w:rPr>
            </w:pP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INSTRUKTOR/ICA VOŽNJE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DA0243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  <w:p w:rsidR="009133FC" w:rsidRPr="00DA0243" w:rsidRDefault="009133FC" w:rsidP="00DA0243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VRGORAC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N</w:t>
            </w:r>
          </w:p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N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9133FC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>Opis poslova: SSS prometni smjer;</w:t>
            </w:r>
          </w:p>
          <w:p w:rsidR="009133FC" w:rsidRPr="005E17F3" w:rsidRDefault="009133FC" w:rsidP="009133FC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 xml:space="preserve"> Opis poslova: Instruktor vožnje "B" kategorije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C0611" w:rsidP="009133FC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10.03</w:t>
            </w:r>
            <w:r w:rsidR="00D81B55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.</w:t>
            </w:r>
            <w:r w:rsidR="009133FC" w:rsidRPr="005E17F3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2019.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9133FC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OBŠIVAČ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CE566D" w:rsidRDefault="009133FC" w:rsidP="009133FC">
            <w:pPr>
              <w:spacing w:line="240" w:lineRule="auto"/>
              <w:rPr>
                <w:rFonts w:ascii="Georgia" w:hAnsi="Georgia"/>
                <w:sz w:val="18"/>
              </w:rPr>
            </w:pPr>
            <w:r w:rsidRPr="00CE566D">
              <w:rPr>
                <w:rFonts w:ascii="Georgia" w:hAnsi="Georgia"/>
                <w:sz w:val="18"/>
              </w:rPr>
              <w:t>• osobni dolazak: DUBROVAČKA 100, METKOVIĆ</w:t>
            </w:r>
          </w:p>
          <w:p w:rsidR="009133FC" w:rsidRPr="00CE566D" w:rsidRDefault="009133FC" w:rsidP="009133FC">
            <w:pPr>
              <w:spacing w:line="240" w:lineRule="auto"/>
              <w:rPr>
                <w:rFonts w:ascii="Georgia" w:hAnsi="Georgia"/>
                <w:sz w:val="18"/>
              </w:rPr>
            </w:pPr>
            <w:r w:rsidRPr="00CE566D">
              <w:rPr>
                <w:rFonts w:ascii="Georgia" w:hAnsi="Georgia"/>
                <w:sz w:val="18"/>
              </w:rPr>
              <w:t>• najava na telefon: 020 681134</w:t>
            </w:r>
          </w:p>
          <w:p w:rsidR="009133FC" w:rsidRPr="00CE566D" w:rsidRDefault="009133FC" w:rsidP="009133FC">
            <w:pPr>
              <w:spacing w:line="240" w:lineRule="auto"/>
              <w:rPr>
                <w:rFonts w:ascii="Georgia" w:hAnsi="Georgia"/>
                <w:sz w:val="18"/>
              </w:rPr>
            </w:pPr>
            <w:r w:rsidRPr="00CE566D">
              <w:rPr>
                <w:rFonts w:ascii="Georgia" w:hAnsi="Georgia"/>
                <w:sz w:val="18"/>
              </w:rPr>
              <w:t>• pismena zamolba: DUBROVAČKA 100, METKOVIĆ</w:t>
            </w:r>
          </w:p>
          <w:p w:rsidR="009133FC" w:rsidRPr="009133FC" w:rsidRDefault="009133FC" w:rsidP="009133FC">
            <w:pPr>
              <w:spacing w:line="240" w:lineRule="auto"/>
              <w:rPr>
                <w:rFonts w:ascii="Georgia" w:hAnsi="Georgia"/>
                <w:sz w:val="20"/>
              </w:rPr>
            </w:pPr>
            <w:r w:rsidRPr="00CE566D">
              <w:rPr>
                <w:rFonts w:ascii="Georgia" w:hAnsi="Georgia"/>
                <w:sz w:val="18"/>
              </w:rPr>
              <w:t xml:space="preserve">• e-mailom: </w:t>
            </w:r>
            <w:hyperlink r:id="rId7" w:history="1">
              <w:r w:rsidRPr="00CE566D">
                <w:rPr>
                  <w:rStyle w:val="Hyperlink"/>
                  <w:rFonts w:ascii="Georgia" w:hAnsi="Georgia"/>
                  <w:sz w:val="18"/>
                </w:rPr>
                <w:t>obsivac@obsivac.hr</w:t>
              </w:r>
            </w:hyperlink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VOZAČ/ICA TERETNIH MOTORNIH VOZILA</w:t>
            </w:r>
          </w:p>
          <w:p w:rsidR="009133FC" w:rsidRPr="009133FC" w:rsidRDefault="009133FC" w:rsidP="00D81B55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DA0243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</w:p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</w:p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</w:p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lastRenderedPageBreak/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9133FC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>Opis poslova: vozač/ica teretnih motornih vozila, C kategorije, stručna osposobljenost za rad na autodizalici (kran) - nije uvjet</w:t>
            </w:r>
          </w:p>
          <w:p w:rsidR="009133FC" w:rsidRPr="005E17F3" w:rsidRDefault="009133FC" w:rsidP="009133FC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>Potrebna zvanja: Završena škola ili tečaj osposobljavanja za vozača motornih vozila C kategorije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9133FC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</w:p>
          <w:p w:rsidR="009133FC" w:rsidRPr="005E17F3" w:rsidRDefault="009133FC" w:rsidP="009133FC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</w:p>
          <w:p w:rsidR="009133FC" w:rsidRPr="005E17F3" w:rsidRDefault="009133FC" w:rsidP="009133FC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04.06.2019.</w:t>
            </w:r>
          </w:p>
          <w:p w:rsidR="009133FC" w:rsidRPr="005E17F3" w:rsidRDefault="009133FC" w:rsidP="009133FC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</w:p>
          <w:p w:rsidR="009133FC" w:rsidRPr="005E17F3" w:rsidRDefault="009133FC" w:rsidP="009133FC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9133FC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9133FC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lastRenderedPageBreak/>
              <w:t>DADO, obrt za ugostiteljstvo, vl. Marija Dadić, Opuzen, Trg kralja Tomislava 5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371A5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mobitel: 099 6779813</w:t>
            </w:r>
          </w:p>
          <w:p w:rsidR="009133FC" w:rsidRPr="009133FC" w:rsidRDefault="009133FC" w:rsidP="00371A5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mob: 095 8260754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KONOBAR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DA0243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6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OPUZEN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9133FC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9133FC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28.02.</w:t>
            </w:r>
            <w:r w:rsidRPr="005E17F3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2019.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9133FC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9133FC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China Road and Bridge Corporation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04097D" w:rsidP="00371A5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Georgia" w:hAnsi="Georgia"/>
                <w:sz w:val="20"/>
              </w:rPr>
            </w:pPr>
            <w:hyperlink r:id="rId8" w:history="1">
              <w:r w:rsidR="009133FC" w:rsidRPr="009133FC">
                <w:rPr>
                  <w:rStyle w:val="Hyperlink"/>
                  <w:rFonts w:ascii="Georgia" w:hAnsi="Georgia"/>
                  <w:sz w:val="20"/>
                </w:rPr>
                <w:t>marin.matulic@crbc-croatia.com</w:t>
              </w:r>
            </w:hyperlink>
            <w:r w:rsidR="009133FC" w:rsidRPr="005E17F3">
              <w:rPr>
                <w:rFonts w:ascii="Georgia" w:hAnsi="Georgia"/>
                <w:sz w:val="20"/>
              </w:rPr>
              <w:t xml:space="preserve"> 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Inženjer gradilišta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DA0243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KOMARNA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više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9133FC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D81B55" w:rsidP="009133FC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28.02.</w:t>
            </w:r>
            <w:r w:rsidR="009133FC" w:rsidRPr="005E17F3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2019.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9133FC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EKO ARBORETUM d.o.o. za zaštitu okoliša i usluge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osobni dolazak: MATICE HRVATSKE 1, 20350 METKOVIĆ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mobitel: 097 6059407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e-mailom: gucaningazibaric.katarina@gmail.com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STRUČNI SURADNIK/ICA NA POSLOVIMA ZAŠTITE OKOLIŠA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DA0243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N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>Na neodređeno; novootvoreni poslovi, puno radno vrijeme. Radno iskustvo 5 godina,</w:t>
            </w:r>
            <w:r w:rsidRPr="009133FC">
              <w:rPr>
                <w:rFonts w:ascii="Georgia" w:hAnsi="Georgia" w:cs="Arial"/>
                <w:sz w:val="18"/>
                <w:szCs w:val="20"/>
              </w:rPr>
              <w:t xml:space="preserve"> </w:t>
            </w:r>
            <w:r w:rsidRPr="005E17F3">
              <w:rPr>
                <w:rFonts w:ascii="Georgia" w:hAnsi="Georgia" w:cs="Arial"/>
                <w:sz w:val="18"/>
                <w:szCs w:val="20"/>
              </w:rPr>
              <w:t>Potreban položen stručni ispit; STRUČNI ISPIT IZ PODRUČJA ZAŠTITE OKOLIŠA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D81B55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28.02.</w:t>
            </w:r>
            <w:r w:rsidR="009133FC" w:rsidRPr="005E17F3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2019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VINOGRADI VOLAREVIĆ d.o.o.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osobni dolazak: PRUD 12, 20352 VID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mobitel: 091 5876659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e-mailom: info@vinogradi-volarevic.hr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RADNIK/RADNICA U VINARIJI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DA0243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6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VID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9133FC">
              <w:rPr>
                <w:rFonts w:ascii="Georgia" w:hAnsi="Georgia" w:cs="Arial"/>
                <w:sz w:val="18"/>
                <w:szCs w:val="20"/>
              </w:rPr>
              <w:t>Opis poslova: Opis poslova: radovi u vinariji, B kategorija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D81B55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28.02.</w:t>
            </w:r>
            <w:r w:rsidR="009133FC" w:rsidRPr="005E17F3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2019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TEHNOMOBIL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mobitel: 091 6704511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e-mailom: tehnomobil@vip.hr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VOZAČ/VOZAČICA SAKUPLJAČ/SAKUPLJAČICA EE-OTPADA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sz w:val="18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18"/>
                <w:szCs w:val="16"/>
                <w:lang w:eastAsia="hr-HR"/>
              </w:rPr>
              <w:t>DUBROVNIK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N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>Opis poslova:vozač/vozačica sakupljač/sakupljačica ee otpada na području Dubrovačko-neretvanske županije, C kategorija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08.02.2019.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lastRenderedPageBreak/>
              <w:t>RASADNIK PRUD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020 690632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RADNIK/RADNICA U RASADNIČKOJ PROIZVODNJI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sz w:val="18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>Opis poslova: radovi u rasadničarskoj proizvodnji.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D81B55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28.02.</w:t>
            </w:r>
            <w:r w:rsidR="009133FC" w:rsidRPr="005E17F3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2019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MATIĆ COMERCCE II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najava na telefon: 020 692514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mobitel: 091 6921422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 xml:space="preserve">• e-mailom: </w:t>
            </w:r>
            <w:hyperlink r:id="rId9" w:history="1">
              <w:r w:rsidRPr="009133FC">
                <w:rPr>
                  <w:rStyle w:val="Hyperlink"/>
                  <w:rFonts w:ascii="Georgia" w:hAnsi="Georgia"/>
                  <w:sz w:val="20"/>
                </w:rPr>
                <w:t>matic-comercce@du.t-com.hr</w:t>
              </w:r>
            </w:hyperlink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VOZAČ/VOZAČICA TERETNOG MOTORNOG VOZILA SA PRIKOLICOM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>PRIJEVOZ I DOSTAVA ROBE, SKLADIŠTENJE ROBE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 xml:space="preserve"> Mjesto rada: RH I PODRUČJE EUKategorija C + E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>RI: 1 godina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D81B55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28.02.</w:t>
            </w:r>
            <w:r w:rsidR="009133FC" w:rsidRPr="005E17F3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2019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BOROVAC D.O.O.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osobni dolazak: SPLITSKA BB, 20350 METKOVIĆ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najava na telefon: 020 690906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e-mailom: racunovodstvo@borovac.hr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KOMERCIJALNI SLUŽBENIK / KOMERCIJALNA SLUŽBENICA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2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>Opis poslova: komercijalni službenik/komercijalna službenica, izrada ponuda i troškovnika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29.4.2019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BOROVAC D.O.O.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osobni dolazak: SPLITSKA BB, 20350 METKOVIĆ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najava na telefon: 020 690906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 xml:space="preserve">• e-mailom: </w:t>
            </w:r>
            <w:r w:rsidRPr="009133FC">
              <w:rPr>
                <w:rFonts w:ascii="Georgia" w:hAnsi="Georgia"/>
                <w:sz w:val="20"/>
              </w:rPr>
              <w:t>racunovodstvo@borovac.hr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SKLADIŠTAR/</w:t>
            </w:r>
          </w:p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SKLADIŠTARKA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>Opis poslova:vođenje skladišta:ulaz i izlaz robe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29.4.2019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BOROVAC D.O.O.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osobni dolazak: SPLITSKA BB, 20350 METKOVIĆ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najava na telefon: 020 690906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UPRAVITELJ/UPRAVITELJICA PROIZVODNJE ALU I PVC STOLARIJE I STAKLA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>Opis poslova: upravitelj proizvodnje alu i pvc stolarije i stakla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30.04.2019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BOROVAC D.O.O.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osobni dolazak: SPLITSKA BB, 20350 METKOVIĆ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• najava na telefon: 020 690906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 xml:space="preserve">• e-mailom: </w:t>
            </w:r>
            <w:r w:rsidRPr="005E17F3">
              <w:rPr>
                <w:rFonts w:ascii="Georgia" w:hAnsi="Georgia"/>
                <w:sz w:val="20"/>
              </w:rPr>
              <w:lastRenderedPageBreak/>
              <w:t>racunovodstvo@borovac.hr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9133FC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lastRenderedPageBreak/>
              <w:t>DIPLOMIRANI INŽENJER / INŽENJERKA STROJARSTVA / GRAĐEVINE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sz w:val="16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>Opis poslova: priprema realizacije projekta, analiza i priprema gradilišne i tehničke dokumentacije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31.05.2019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lastRenderedPageBreak/>
              <w:t>COGITO j.d.o.o.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Kontakt: mobitel: 098 1953432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5E17F3">
              <w:rPr>
                <w:rFonts w:ascii="Georgia" w:hAnsi="Georgia"/>
                <w:sz w:val="20"/>
              </w:rPr>
              <w:t>KUHAR/KUHARICA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sz w:val="16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16"/>
                <w:szCs w:val="16"/>
                <w:lang w:eastAsia="hr-HR"/>
              </w:rPr>
              <w:t>PODGRADINA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N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>SSS, 1 godina iskustva</w:t>
            </w:r>
          </w:p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5E17F3">
              <w:rPr>
                <w:rFonts w:ascii="Georgia" w:hAnsi="Georgia" w:cs="Arial"/>
                <w:sz w:val="18"/>
                <w:szCs w:val="20"/>
              </w:rPr>
              <w:t>Opis poslova: pripremanje jela u kuhinji restorana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28.02.2019</w:t>
            </w:r>
          </w:p>
        </w:tc>
      </w:tr>
      <w:tr w:rsidR="009133F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D53DD2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DOMINANT d.o.o,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Osobni dolazak: </w:t>
            </w:r>
            <w:r w:rsidRPr="009133FC">
              <w:rPr>
                <w:rFonts w:ascii="Georgia" w:hAnsi="Georgia"/>
                <w:sz w:val="20"/>
              </w:rPr>
              <w:t>SPLITSKA 29/1, METKOVIĆ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hAnsi="Georgia"/>
                <w:sz w:val="20"/>
              </w:rPr>
            </w:pPr>
            <w:r w:rsidRPr="009133FC">
              <w:rPr>
                <w:rFonts w:ascii="Georgia" w:hAnsi="Georgia"/>
                <w:sz w:val="20"/>
              </w:rPr>
              <w:t>RADNIK/RADNICA NA PROIZVODNJI DRVENE AMBALAŽE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DA0243" w:rsidRDefault="009133FC" w:rsidP="00371A5A">
            <w:pPr>
              <w:spacing w:line="240" w:lineRule="auto"/>
              <w:rPr>
                <w:rFonts w:ascii="Georgia" w:eastAsia="Times New Roman" w:hAnsi="Georgia" w:cs="Times New Roman"/>
                <w:sz w:val="16"/>
                <w:szCs w:val="16"/>
                <w:lang w:eastAsia="hr-HR"/>
              </w:rPr>
            </w:pPr>
            <w:r w:rsidRPr="00DA0243">
              <w:rPr>
                <w:rFonts w:ascii="Georgia" w:eastAsia="Times New Roman" w:hAnsi="Georgia" w:cs="Times New Roman"/>
                <w:sz w:val="20"/>
                <w:szCs w:val="16"/>
                <w:lang w:eastAsia="hr-HR"/>
              </w:rPr>
              <w:t>Metković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 w:rsidRPr="005E17F3">
              <w:rPr>
                <w:rFonts w:ascii="Georgia" w:eastAsia="Times New Roman" w:hAnsi="Georgia" w:cs="Times New Roman"/>
                <w:sz w:val="20"/>
                <w:lang w:eastAsia="hr-HR"/>
              </w:rPr>
              <w:t>1</w:t>
            </w:r>
            <w:r>
              <w:rPr>
                <w:rFonts w:ascii="Georgia" w:eastAsia="Times New Roman" w:hAnsi="Georgia" w:cs="Times New Roman"/>
                <w:sz w:val="20"/>
                <w:lang w:eastAsia="hr-HR"/>
              </w:rPr>
              <w:t>0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D81B55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20"/>
                <w:lang w:eastAsia="hr-HR"/>
              </w:rPr>
            </w:pPr>
            <w:r>
              <w:rPr>
                <w:rFonts w:ascii="Georgia" w:eastAsia="Times New Roman" w:hAnsi="Georgia" w:cs="Times New Roman"/>
                <w:sz w:val="20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9133FC" w:rsidP="00371A5A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9133FC">
              <w:rPr>
                <w:rFonts w:ascii="Georgia" w:hAnsi="Georgia" w:cs="Arial"/>
                <w:sz w:val="18"/>
                <w:szCs w:val="20"/>
              </w:rPr>
              <w:t>Opis poslova: rad na proizvodnji drvene ambalaže, rad u poljoprivrednoj proizvodnji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133FC" w:rsidRPr="005E17F3" w:rsidRDefault="00D81B55" w:rsidP="00371A5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28.02.</w:t>
            </w:r>
            <w:r w:rsidR="009133FC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2019.</w:t>
            </w:r>
          </w:p>
        </w:tc>
      </w:tr>
      <w:tr w:rsidR="00B73F5C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73F5C" w:rsidRPr="005E17F3" w:rsidRDefault="00B73F5C" w:rsidP="008D362D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B73F5C"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  <w:t>AUTO AGENT, D.O.O. ZA TRGOVINU, TURIZAM I USLUGE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73F5C" w:rsidRDefault="00B73F5C" w:rsidP="002C2D5D">
            <w:pPr>
              <w:spacing w:line="240" w:lineRule="auto"/>
              <w:rPr>
                <w:rFonts w:ascii="Georgia" w:hAnsi="Georgia"/>
                <w:sz w:val="24"/>
              </w:rPr>
            </w:pPr>
            <w:r w:rsidRPr="002C2D5D">
              <w:rPr>
                <w:rFonts w:ascii="Georgia" w:hAnsi="Georgia"/>
                <w:sz w:val="24"/>
              </w:rPr>
              <w:t xml:space="preserve">e-mailom: </w:t>
            </w:r>
            <w:hyperlink r:id="rId10" w:history="1">
              <w:r w:rsidR="002C2D5D" w:rsidRPr="003E45F6">
                <w:rPr>
                  <w:rStyle w:val="Hyperlink"/>
                  <w:rFonts w:ascii="Georgia" w:hAnsi="Georgia"/>
                  <w:sz w:val="24"/>
                </w:rPr>
                <w:t>uprava@autoagent.hr</w:t>
              </w:r>
            </w:hyperlink>
          </w:p>
          <w:p w:rsidR="002C2D5D" w:rsidRPr="005E17F3" w:rsidRDefault="002C2D5D" w:rsidP="002C2D5D">
            <w:pPr>
              <w:spacing w:line="240" w:lineRule="auto"/>
              <w:rPr>
                <w:rFonts w:ascii="Georgia" w:hAnsi="Georgia"/>
                <w:sz w:val="20"/>
              </w:rPr>
            </w:pP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73F5C" w:rsidRPr="002C2D5D" w:rsidRDefault="00B73F5C" w:rsidP="002C2D5D">
            <w:pPr>
              <w:spacing w:line="240" w:lineRule="auto"/>
              <w:rPr>
                <w:rFonts w:ascii="Georgia" w:hAnsi="Georgia"/>
                <w:sz w:val="14"/>
              </w:rPr>
            </w:pPr>
            <w:r w:rsidRPr="002C2D5D">
              <w:rPr>
                <w:rFonts w:ascii="Georgia" w:hAnsi="Georgia"/>
                <w:sz w:val="14"/>
              </w:rPr>
              <w:t>INFORMATIČAR/KA</w:t>
            </w:r>
          </w:p>
          <w:p w:rsidR="00B73F5C" w:rsidRPr="002C2D5D" w:rsidRDefault="00B73F5C" w:rsidP="002C2D5D">
            <w:pPr>
              <w:spacing w:line="240" w:lineRule="auto"/>
              <w:rPr>
                <w:rFonts w:ascii="Georgia" w:hAnsi="Georgia"/>
                <w:sz w:val="14"/>
              </w:rPr>
            </w:pPr>
            <w:r w:rsidRPr="002C2D5D">
              <w:rPr>
                <w:rFonts w:ascii="Georgia" w:hAnsi="Georgia"/>
                <w:sz w:val="14"/>
              </w:rPr>
              <w:t>TRGOVAC/KINJA AUTODIJELOVIMA I OPREMOM</w:t>
            </w:r>
          </w:p>
          <w:p w:rsidR="00B73F5C" w:rsidRPr="002C2D5D" w:rsidRDefault="00B73F5C" w:rsidP="002C2D5D">
            <w:pPr>
              <w:spacing w:line="240" w:lineRule="auto"/>
              <w:rPr>
                <w:rFonts w:ascii="Georgia" w:hAnsi="Georgia"/>
                <w:sz w:val="14"/>
              </w:rPr>
            </w:pPr>
            <w:r w:rsidRPr="002C2D5D">
              <w:rPr>
                <w:rFonts w:ascii="Georgia" w:hAnsi="Georgia"/>
                <w:sz w:val="14"/>
              </w:rPr>
              <w:t>TRGOVAC/KINJA AUTODIJELOVIMA</w:t>
            </w:r>
          </w:p>
          <w:p w:rsidR="00B73F5C" w:rsidRPr="002C2D5D" w:rsidRDefault="00B73F5C" w:rsidP="002C2D5D">
            <w:pPr>
              <w:spacing w:line="240" w:lineRule="auto"/>
              <w:rPr>
                <w:rFonts w:ascii="Georgia" w:hAnsi="Georgia"/>
                <w:sz w:val="14"/>
              </w:rPr>
            </w:pPr>
            <w:r w:rsidRPr="002C2D5D">
              <w:rPr>
                <w:rFonts w:ascii="Georgia" w:hAnsi="Georgia"/>
                <w:sz w:val="14"/>
              </w:rPr>
              <w:t>VULKANIZER/KA</w:t>
            </w:r>
          </w:p>
          <w:p w:rsidR="00B73F5C" w:rsidRPr="002C2D5D" w:rsidRDefault="00B73F5C" w:rsidP="002C2D5D">
            <w:pPr>
              <w:spacing w:line="240" w:lineRule="auto"/>
              <w:rPr>
                <w:rFonts w:ascii="Georgia" w:hAnsi="Georgia"/>
                <w:sz w:val="14"/>
              </w:rPr>
            </w:pPr>
            <w:r w:rsidRPr="002C2D5D">
              <w:rPr>
                <w:rFonts w:ascii="Georgia" w:hAnsi="Georgia"/>
                <w:sz w:val="14"/>
              </w:rPr>
              <w:t>AUTOMEHANIČAR/KA</w:t>
            </w:r>
          </w:p>
          <w:p w:rsidR="00B73F5C" w:rsidRPr="002C2D5D" w:rsidRDefault="00B73F5C" w:rsidP="002C2D5D">
            <w:pPr>
              <w:spacing w:line="240" w:lineRule="auto"/>
              <w:rPr>
                <w:rFonts w:ascii="Georgia" w:hAnsi="Georgia"/>
                <w:sz w:val="14"/>
              </w:rPr>
            </w:pPr>
            <w:r w:rsidRPr="002C2D5D">
              <w:rPr>
                <w:rFonts w:ascii="Georgia" w:hAnsi="Georgia"/>
                <w:sz w:val="14"/>
              </w:rPr>
              <w:t>VULKANIZER/KA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73F5C" w:rsidRPr="002C2D5D" w:rsidRDefault="00B73F5C" w:rsidP="002C2D5D">
            <w:pPr>
              <w:spacing w:line="240" w:lineRule="auto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Metković</w:t>
            </w:r>
          </w:p>
          <w:p w:rsidR="00B73F5C" w:rsidRPr="002C2D5D" w:rsidRDefault="00B73F5C" w:rsidP="002C2D5D">
            <w:pPr>
              <w:spacing w:line="240" w:lineRule="auto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Metković</w:t>
            </w:r>
          </w:p>
          <w:p w:rsidR="00B73F5C" w:rsidRPr="002C2D5D" w:rsidRDefault="00B73F5C" w:rsidP="002C2D5D">
            <w:pPr>
              <w:spacing w:line="240" w:lineRule="auto"/>
              <w:rPr>
                <w:rFonts w:ascii="Georgia" w:eastAsia="Times New Roman" w:hAnsi="Georgia" w:cs="Times New Roman"/>
                <w:sz w:val="14"/>
                <w:lang w:eastAsia="hr-HR"/>
              </w:rPr>
            </w:pPr>
          </w:p>
          <w:p w:rsidR="00B73F5C" w:rsidRPr="002C2D5D" w:rsidRDefault="00B73F5C" w:rsidP="002C2D5D">
            <w:pPr>
              <w:spacing w:line="240" w:lineRule="auto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Ploče</w:t>
            </w:r>
          </w:p>
          <w:p w:rsidR="00B73F5C" w:rsidRPr="002C2D5D" w:rsidRDefault="00B73F5C" w:rsidP="002C2D5D">
            <w:pPr>
              <w:spacing w:line="240" w:lineRule="auto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Ploče</w:t>
            </w:r>
          </w:p>
          <w:p w:rsidR="00B73F5C" w:rsidRPr="002C2D5D" w:rsidRDefault="00B73F5C" w:rsidP="002C2D5D">
            <w:pPr>
              <w:spacing w:line="240" w:lineRule="auto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Ploče</w:t>
            </w:r>
          </w:p>
          <w:p w:rsidR="00B73F5C" w:rsidRPr="002C2D5D" w:rsidRDefault="00B73F5C" w:rsidP="002C2D5D">
            <w:pPr>
              <w:spacing w:line="240" w:lineRule="auto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Opuzen</w:t>
            </w:r>
          </w:p>
          <w:p w:rsidR="00B73F5C" w:rsidRPr="002C2D5D" w:rsidRDefault="00B73F5C" w:rsidP="002C2D5D">
            <w:pPr>
              <w:spacing w:line="240" w:lineRule="auto"/>
              <w:rPr>
                <w:rFonts w:ascii="Georgia" w:eastAsia="Times New Roman" w:hAnsi="Georgia" w:cs="Times New Roman"/>
                <w:sz w:val="14"/>
                <w:lang w:eastAsia="hr-HR"/>
              </w:rPr>
            </w:pP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73F5C" w:rsidRPr="002C2D5D" w:rsidRDefault="00B73F5C" w:rsidP="008D36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1</w:t>
            </w:r>
          </w:p>
          <w:p w:rsidR="00B73F5C" w:rsidRPr="002C2D5D" w:rsidRDefault="00B73F5C" w:rsidP="008D36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2</w:t>
            </w:r>
          </w:p>
          <w:p w:rsidR="00B73F5C" w:rsidRPr="002C2D5D" w:rsidRDefault="00B73F5C" w:rsidP="008D36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4"/>
                <w:lang w:eastAsia="hr-HR"/>
              </w:rPr>
            </w:pPr>
          </w:p>
          <w:p w:rsidR="00B73F5C" w:rsidRPr="002C2D5D" w:rsidRDefault="00B73F5C" w:rsidP="008D36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2</w:t>
            </w:r>
          </w:p>
          <w:p w:rsidR="00B73F5C" w:rsidRPr="002C2D5D" w:rsidRDefault="00B73F5C" w:rsidP="008D36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1</w:t>
            </w:r>
          </w:p>
          <w:p w:rsidR="00B73F5C" w:rsidRPr="002C2D5D" w:rsidRDefault="00B73F5C" w:rsidP="00B73F5C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2</w:t>
            </w:r>
          </w:p>
          <w:p w:rsidR="00B73F5C" w:rsidRPr="002C2D5D" w:rsidRDefault="00B73F5C" w:rsidP="00B73F5C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73F5C" w:rsidRPr="002C2D5D" w:rsidRDefault="00B73F5C" w:rsidP="008D36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O</w:t>
            </w:r>
          </w:p>
          <w:p w:rsidR="00B73F5C" w:rsidRPr="002C2D5D" w:rsidRDefault="00B73F5C" w:rsidP="008D36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O</w:t>
            </w:r>
          </w:p>
          <w:p w:rsidR="00B73F5C" w:rsidRPr="002C2D5D" w:rsidRDefault="00B73F5C" w:rsidP="008D36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4"/>
                <w:lang w:eastAsia="hr-HR"/>
              </w:rPr>
            </w:pPr>
          </w:p>
          <w:p w:rsidR="00B73F5C" w:rsidRPr="002C2D5D" w:rsidRDefault="00B73F5C" w:rsidP="008D36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O</w:t>
            </w:r>
          </w:p>
          <w:p w:rsidR="00B73F5C" w:rsidRPr="002C2D5D" w:rsidRDefault="00B73F5C" w:rsidP="008D36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O</w:t>
            </w:r>
          </w:p>
          <w:p w:rsidR="00B73F5C" w:rsidRPr="002C2D5D" w:rsidRDefault="00B73F5C" w:rsidP="008D36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O</w:t>
            </w:r>
          </w:p>
          <w:p w:rsidR="00B73F5C" w:rsidRPr="002C2D5D" w:rsidRDefault="00B73F5C" w:rsidP="008D362D">
            <w:pPr>
              <w:spacing w:line="240" w:lineRule="auto"/>
              <w:jc w:val="center"/>
              <w:rPr>
                <w:rFonts w:ascii="Georgia" w:eastAsia="Times New Roman" w:hAnsi="Georgia" w:cs="Times New Roman"/>
                <w:sz w:val="14"/>
                <w:lang w:eastAsia="hr-HR"/>
              </w:rPr>
            </w:pPr>
            <w:r w:rsidRPr="002C2D5D">
              <w:rPr>
                <w:rFonts w:ascii="Georgia" w:eastAsia="Times New Roman" w:hAnsi="Georgia" w:cs="Times New Roman"/>
                <w:sz w:val="14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C2D5D" w:rsidRDefault="002C2D5D" w:rsidP="002C2D5D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>
              <w:rPr>
                <w:rFonts w:ascii="Georgia" w:hAnsi="Georgia" w:cs="Arial"/>
                <w:sz w:val="18"/>
                <w:szCs w:val="20"/>
              </w:rPr>
              <w:t xml:space="preserve">Opis poslova: za svako radno mjesto objavljeno na stranicama </w:t>
            </w:r>
            <w:r w:rsidRPr="002C2D5D">
              <w:rPr>
                <w:rFonts w:ascii="Georgia" w:hAnsi="Georgia" w:cs="Arial"/>
                <w:sz w:val="18"/>
                <w:szCs w:val="20"/>
                <w:u w:val="single"/>
              </w:rPr>
              <w:t>www.hzz.hr</w:t>
            </w:r>
          </w:p>
          <w:p w:rsidR="002C2D5D" w:rsidRPr="002C2D5D" w:rsidRDefault="002C2D5D" w:rsidP="002C2D5D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2C2D5D">
              <w:rPr>
                <w:rFonts w:ascii="Georgia" w:hAnsi="Georgia" w:cs="Arial"/>
                <w:sz w:val="18"/>
                <w:szCs w:val="20"/>
              </w:rPr>
              <w:t>Napomene: "</w:t>
            </w:r>
            <w:r w:rsidRPr="002C2D5D">
              <w:rPr>
                <w:rFonts w:ascii="Georgia" w:hAnsi="Georgia" w:cs="Arial"/>
                <w:i/>
                <w:sz w:val="18"/>
                <w:szCs w:val="20"/>
              </w:rPr>
              <w:t>Posebno vrednujemo stalnu želju za učenjem ideje u unapređenju posla</w:t>
            </w:r>
            <w:r w:rsidRPr="002C2D5D">
              <w:rPr>
                <w:rFonts w:ascii="Georgia" w:hAnsi="Georgia" w:cs="Arial"/>
                <w:sz w:val="18"/>
                <w:szCs w:val="20"/>
              </w:rPr>
              <w:t>"</w:t>
            </w:r>
          </w:p>
          <w:p w:rsidR="00B73F5C" w:rsidRPr="002C2D5D" w:rsidRDefault="002C2D5D" w:rsidP="002C2D5D">
            <w:pPr>
              <w:spacing w:line="240" w:lineRule="auto"/>
              <w:rPr>
                <w:rFonts w:ascii="Georgia" w:hAnsi="Georgia" w:cs="Arial"/>
                <w:b/>
                <w:sz w:val="18"/>
                <w:szCs w:val="20"/>
              </w:rPr>
            </w:pPr>
            <w:r w:rsidRPr="002C2D5D">
              <w:rPr>
                <w:rFonts w:ascii="Georgia" w:hAnsi="Georgia" w:cs="Arial"/>
                <w:b/>
                <w:sz w:val="18"/>
                <w:szCs w:val="20"/>
              </w:rPr>
              <w:t>Molimo priložiti CV uz prijavu</w:t>
            </w:r>
            <w:r>
              <w:rPr>
                <w:rFonts w:ascii="Georgia" w:hAnsi="Georgia" w:cs="Arial"/>
                <w:b/>
                <w:sz w:val="18"/>
                <w:szCs w:val="20"/>
              </w:rPr>
              <w:t>!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73F5C" w:rsidRPr="005E17F3" w:rsidRDefault="002C2D5D" w:rsidP="008D362D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01.03</w:t>
            </w:r>
            <w:r w:rsidR="00B73F5C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.2019.</w:t>
            </w:r>
          </w:p>
        </w:tc>
      </w:tr>
      <w:tr w:rsidR="00FB08CB" w:rsidRPr="005E17F3" w:rsidTr="0038622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FB08CB" w:rsidRPr="005E17F3" w:rsidRDefault="00FB08CB" w:rsidP="00041DD5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18"/>
                <w:lang w:eastAsia="hr-HR"/>
              </w:rPr>
            </w:pPr>
            <w:r w:rsidRPr="00FB08CB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hr-HR"/>
              </w:rPr>
              <w:t>TEHNOMOBIL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FB08CB" w:rsidRPr="00FB08CB" w:rsidRDefault="00FB08CB" w:rsidP="00FB08CB">
            <w:pPr>
              <w:spacing w:line="240" w:lineRule="auto"/>
              <w:rPr>
                <w:rFonts w:ascii="Georgia" w:hAnsi="Georgia"/>
                <w:sz w:val="24"/>
              </w:rPr>
            </w:pPr>
            <w:r w:rsidRPr="00FB08CB">
              <w:rPr>
                <w:rFonts w:ascii="Georgia" w:hAnsi="Georgia"/>
                <w:sz w:val="24"/>
              </w:rPr>
              <w:t>mobitel: 091 6818412</w:t>
            </w:r>
          </w:p>
          <w:p w:rsidR="00FB08CB" w:rsidRPr="00FB08CB" w:rsidRDefault="00FB08CB" w:rsidP="00FB08CB">
            <w:pPr>
              <w:spacing w:line="240" w:lineRule="auto"/>
              <w:rPr>
                <w:rFonts w:ascii="Georgia" w:hAnsi="Georgia"/>
                <w:sz w:val="24"/>
              </w:rPr>
            </w:pPr>
            <w:r w:rsidRPr="00FB08CB">
              <w:rPr>
                <w:rFonts w:ascii="Georgia" w:hAnsi="Georgia"/>
                <w:sz w:val="24"/>
              </w:rPr>
              <w:t>• e-mailom: tehnomobil@vip.hr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FB08CB" w:rsidRPr="002C2D5D" w:rsidRDefault="00FB08CB" w:rsidP="00041DD5">
            <w:pPr>
              <w:spacing w:line="240" w:lineRule="auto"/>
              <w:rPr>
                <w:rFonts w:ascii="Georgia" w:hAnsi="Georgia"/>
                <w:sz w:val="14"/>
              </w:rPr>
            </w:pPr>
            <w:r w:rsidRPr="00FB08CB">
              <w:rPr>
                <w:rFonts w:ascii="Georgia" w:hAnsi="Georgia"/>
                <w:sz w:val="20"/>
              </w:rPr>
              <w:t>ELEKTROINSTALATER / ELEKTROINSTALATERKA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FB08CB" w:rsidRDefault="00FB08CB" w:rsidP="00041DD5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</w:p>
          <w:p w:rsidR="00FB08CB" w:rsidRPr="00FB08CB" w:rsidRDefault="00FB08CB" w:rsidP="00041DD5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 w:rsidRPr="00FB08CB">
              <w:rPr>
                <w:rFonts w:ascii="Georgia" w:eastAsia="Times New Roman" w:hAnsi="Georgia" w:cs="Times New Roman"/>
                <w:sz w:val="24"/>
                <w:lang w:eastAsia="hr-HR"/>
              </w:rPr>
              <w:t>Dubrovnik</w:t>
            </w:r>
          </w:p>
          <w:p w:rsidR="00FB08CB" w:rsidRPr="00FB08CB" w:rsidRDefault="00FB08CB" w:rsidP="00041DD5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FB08CB" w:rsidRPr="00FB08CB" w:rsidRDefault="00FB08CB" w:rsidP="00FB08CB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 w:rsidRPr="00FB08CB">
              <w:rPr>
                <w:rFonts w:ascii="Georgia" w:eastAsia="Times New Roman" w:hAnsi="Georgia" w:cs="Times New Roman"/>
                <w:sz w:val="24"/>
                <w:lang w:eastAsia="hr-HR"/>
              </w:rPr>
              <w:t>2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FB08CB" w:rsidRPr="00FB08CB" w:rsidRDefault="00FB08CB" w:rsidP="00FB08CB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 w:rsidRPr="00FB08CB">
              <w:rPr>
                <w:rFonts w:ascii="Georgia" w:eastAsia="Times New Roman" w:hAnsi="Georgia" w:cs="Times New Roman"/>
                <w:sz w:val="24"/>
                <w:lang w:eastAsia="hr-HR"/>
              </w:rPr>
              <w:t>N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FB08CB" w:rsidRPr="006F7906" w:rsidRDefault="00FB08CB" w:rsidP="00FB08CB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  <w:r w:rsidRPr="006F7906">
              <w:rPr>
                <w:rFonts w:ascii="Georgia" w:hAnsi="Georgia" w:cs="Arial"/>
                <w:sz w:val="16"/>
                <w:szCs w:val="20"/>
              </w:rPr>
              <w:t>•Srednja škola 3 godine</w:t>
            </w:r>
          </w:p>
          <w:p w:rsidR="00FB08CB" w:rsidRPr="006F7906" w:rsidRDefault="00FB08CB" w:rsidP="00FB08CB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  <w:r w:rsidRPr="006F7906">
              <w:rPr>
                <w:rFonts w:ascii="Georgia" w:hAnsi="Georgia" w:cs="Arial"/>
                <w:sz w:val="16"/>
                <w:szCs w:val="20"/>
              </w:rPr>
              <w:t>•Srednja škola 4 godine</w:t>
            </w:r>
          </w:p>
          <w:p w:rsidR="006F7906" w:rsidRPr="006F7906" w:rsidRDefault="00FB08CB" w:rsidP="00FB08CB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  <w:r w:rsidRPr="006F7906">
              <w:rPr>
                <w:rFonts w:ascii="Georgia" w:hAnsi="Georgia" w:cs="Arial"/>
                <w:sz w:val="16"/>
                <w:szCs w:val="20"/>
              </w:rPr>
              <w:t>Kategorija B</w:t>
            </w:r>
          </w:p>
          <w:p w:rsidR="006F7906" w:rsidRPr="006F7906" w:rsidRDefault="00FB08CB" w:rsidP="00FB08CB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  <w:r w:rsidRPr="006F7906">
              <w:rPr>
                <w:rFonts w:ascii="Georgia" w:hAnsi="Georgia" w:cs="Arial"/>
                <w:sz w:val="16"/>
                <w:szCs w:val="20"/>
              </w:rPr>
              <w:t>1 godina iskustva</w:t>
            </w:r>
          </w:p>
          <w:p w:rsidR="00FB08CB" w:rsidRPr="00FB08CB" w:rsidRDefault="00FB08CB" w:rsidP="00FB08CB">
            <w:pPr>
              <w:spacing w:line="240" w:lineRule="auto"/>
              <w:rPr>
                <w:rFonts w:ascii="Georgia" w:hAnsi="Georgia" w:cs="Arial"/>
                <w:sz w:val="18"/>
                <w:szCs w:val="20"/>
              </w:rPr>
            </w:pPr>
            <w:r w:rsidRPr="006F7906">
              <w:rPr>
                <w:rFonts w:ascii="Georgia" w:hAnsi="Georgia" w:cs="Arial"/>
                <w:sz w:val="16"/>
                <w:szCs w:val="20"/>
              </w:rPr>
              <w:t xml:space="preserve">Opis poslova: Elektroinstalater/ka postavlja, ispituje, stavlja u pogon i održava niskonaponske instalacije i postrojenja za raspodjelu električne energije, antenske i komunikacijske instalacije, uzemljenja i gromobrane te postrojenja za izjednačavanje potencijala, rasvjetnih uređaja i rezervnih izvora </w:t>
            </w:r>
            <w:r w:rsidRPr="006F7906">
              <w:rPr>
                <w:rFonts w:ascii="Georgia" w:hAnsi="Georgia" w:cs="Arial"/>
                <w:sz w:val="16"/>
                <w:szCs w:val="20"/>
              </w:rPr>
              <w:lastRenderedPageBreak/>
              <w:t>električne energije. Mjesto rada: Dubrovnik-Dubrovačko-neretvanska županija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FB08CB" w:rsidRPr="005E17F3" w:rsidRDefault="00FB08CB" w:rsidP="00041DD5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 w:rsidRPr="00FB08C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lastRenderedPageBreak/>
              <w:t>31.03.2019.</w:t>
            </w:r>
          </w:p>
        </w:tc>
      </w:tr>
      <w:tr w:rsidR="00CB206A" w:rsidRPr="005E17F3" w:rsidTr="00CB206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CB206A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hr-HR"/>
              </w:rPr>
            </w:pPr>
            <w:r w:rsidRPr="00CB206A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hr-HR"/>
              </w:rPr>
              <w:lastRenderedPageBreak/>
              <w:t>SUŠIĆ d.o.o.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FB08CB" w:rsidRDefault="00CB206A" w:rsidP="00025594">
            <w:pPr>
              <w:spacing w:line="240" w:lineRule="auto"/>
              <w:rPr>
                <w:rFonts w:ascii="Georgia" w:hAnsi="Georgia"/>
                <w:sz w:val="24"/>
              </w:rPr>
            </w:pPr>
            <w:r w:rsidRPr="00CB206A">
              <w:rPr>
                <w:rFonts w:ascii="Georgia" w:hAnsi="Georgia"/>
                <w:sz w:val="24"/>
              </w:rPr>
              <w:t>e-mailom: zringmtk@gmail.com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CB206A" w:rsidRDefault="00CB206A" w:rsidP="00025594">
            <w:pPr>
              <w:spacing w:line="240" w:lineRule="auto"/>
              <w:rPr>
                <w:rFonts w:ascii="Georgia" w:hAnsi="Georgia"/>
                <w:sz w:val="20"/>
              </w:rPr>
            </w:pPr>
            <w:r w:rsidRPr="00CB206A">
              <w:rPr>
                <w:rFonts w:ascii="Georgia" w:hAnsi="Georgia"/>
                <w:sz w:val="20"/>
              </w:rPr>
              <w:t>ADMINISTRATOR/ADMINISTRATORICA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</w:p>
          <w:p w:rsidR="00CB206A" w:rsidRPr="00FB08CB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>
              <w:rPr>
                <w:rFonts w:ascii="Georgia" w:eastAsia="Times New Roman" w:hAnsi="Georgia" w:cs="Times New Roman"/>
                <w:sz w:val="24"/>
                <w:lang w:eastAsia="hr-HR"/>
              </w:rPr>
              <w:t>Metković</w:t>
            </w:r>
          </w:p>
          <w:p w:rsidR="00CB206A" w:rsidRPr="00FB08CB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FB08CB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>
              <w:rPr>
                <w:rFonts w:ascii="Georgia" w:eastAsia="Times New Roman" w:hAnsi="Georgia" w:cs="Times New Roman"/>
                <w:sz w:val="24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FB08CB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 w:rsidRPr="00FB08CB">
              <w:rPr>
                <w:rFonts w:ascii="Georgia" w:eastAsia="Times New Roman" w:hAnsi="Georgia" w:cs="Times New Roman"/>
                <w:sz w:val="24"/>
                <w:lang w:eastAsia="hr-HR"/>
              </w:rPr>
              <w:t>N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Default="00CB206A" w:rsidP="00025594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  <w:r>
              <w:rPr>
                <w:rFonts w:ascii="Georgia" w:hAnsi="Georgia" w:cs="Arial"/>
                <w:sz w:val="16"/>
                <w:szCs w:val="20"/>
              </w:rPr>
              <w:t>Srednja škola 4 godine</w:t>
            </w:r>
          </w:p>
          <w:p w:rsidR="00CB206A" w:rsidRPr="006F7906" w:rsidRDefault="00CB206A" w:rsidP="00025594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  <w:r w:rsidRPr="00CB206A">
              <w:rPr>
                <w:rFonts w:ascii="Georgia" w:hAnsi="Georgia" w:cs="Arial"/>
                <w:sz w:val="16"/>
                <w:szCs w:val="20"/>
              </w:rPr>
              <w:t>Opis poslova : administrativni poslovi u autoškoli</w:t>
            </w:r>
          </w:p>
          <w:p w:rsidR="00CB206A" w:rsidRPr="00CB206A" w:rsidRDefault="00CB206A" w:rsidP="00025594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CB206A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CB206A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27.02.2019.</w:t>
            </w:r>
          </w:p>
        </w:tc>
      </w:tr>
      <w:tr w:rsidR="00CB206A" w:rsidRPr="00CB206A" w:rsidTr="00CB206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CB206A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hr-HR"/>
              </w:rPr>
            </w:pPr>
            <w:r w:rsidRPr="00CB206A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hr-HR"/>
              </w:rPr>
              <w:t>MARINADA društvo s ograničenom odgovornošću za preradu povrća i voća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CB206A" w:rsidRDefault="00CB206A" w:rsidP="00CB206A">
            <w:pPr>
              <w:spacing w:line="240" w:lineRule="auto"/>
              <w:rPr>
                <w:rFonts w:ascii="Georgia" w:hAnsi="Georgia"/>
                <w:sz w:val="24"/>
              </w:rPr>
            </w:pPr>
            <w:r w:rsidRPr="00CB206A">
              <w:rPr>
                <w:rFonts w:ascii="Georgia" w:hAnsi="Georgia"/>
                <w:sz w:val="24"/>
              </w:rPr>
              <w:t>osobni dolazak: OPUZEN, TISNO 42</w:t>
            </w:r>
          </w:p>
          <w:p w:rsidR="00CB206A" w:rsidRPr="00CB206A" w:rsidRDefault="00CB206A" w:rsidP="00CB206A">
            <w:pPr>
              <w:spacing w:line="240" w:lineRule="auto"/>
              <w:rPr>
                <w:rFonts w:ascii="Georgia" w:hAnsi="Georgia"/>
                <w:sz w:val="24"/>
              </w:rPr>
            </w:pPr>
            <w:r w:rsidRPr="00CB206A">
              <w:rPr>
                <w:rFonts w:ascii="Georgia" w:hAnsi="Georgia"/>
                <w:sz w:val="24"/>
              </w:rPr>
              <w:t>• najava na telefon: 020 672901</w:t>
            </w:r>
          </w:p>
          <w:p w:rsidR="00CB206A" w:rsidRPr="00CB206A" w:rsidRDefault="00CB206A" w:rsidP="00CB206A">
            <w:pPr>
              <w:spacing w:line="240" w:lineRule="auto"/>
              <w:rPr>
                <w:rFonts w:ascii="Georgia" w:hAnsi="Georgia"/>
                <w:sz w:val="24"/>
              </w:rPr>
            </w:pPr>
            <w:r w:rsidRPr="00CB206A">
              <w:rPr>
                <w:rFonts w:ascii="Georgia" w:hAnsi="Georgia"/>
                <w:sz w:val="24"/>
              </w:rPr>
              <w:t>• pismena zamolba: Opuzen, Tisno 42</w:t>
            </w:r>
          </w:p>
          <w:p w:rsidR="00CB206A" w:rsidRPr="00FB08CB" w:rsidRDefault="00CB206A" w:rsidP="00CB206A">
            <w:pPr>
              <w:spacing w:line="240" w:lineRule="auto"/>
              <w:rPr>
                <w:rFonts w:ascii="Georgia" w:hAnsi="Georgia"/>
                <w:sz w:val="24"/>
              </w:rPr>
            </w:pPr>
            <w:r w:rsidRPr="00CB206A">
              <w:rPr>
                <w:rFonts w:ascii="Georgia" w:hAnsi="Georgia"/>
                <w:sz w:val="24"/>
              </w:rPr>
              <w:t>• e-mailom: jurjana.tutavac@marinada.hr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CB206A" w:rsidRDefault="00CB206A" w:rsidP="00025594">
            <w:pPr>
              <w:spacing w:line="240" w:lineRule="auto"/>
              <w:rPr>
                <w:rFonts w:ascii="Georgia" w:hAnsi="Georgia"/>
                <w:sz w:val="20"/>
              </w:rPr>
            </w:pPr>
            <w:r w:rsidRPr="00CB206A">
              <w:rPr>
                <w:rFonts w:ascii="Georgia" w:hAnsi="Georgia"/>
                <w:sz w:val="20"/>
              </w:rPr>
              <w:t>POSLOVOĐA/POSLOVOTKINJA POLJOPRIVREDNE LJEKARNE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</w:p>
          <w:p w:rsidR="00CB206A" w:rsidRPr="00FB08CB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>
              <w:rPr>
                <w:rFonts w:ascii="Georgia" w:eastAsia="Times New Roman" w:hAnsi="Georgia" w:cs="Times New Roman"/>
                <w:sz w:val="24"/>
                <w:lang w:eastAsia="hr-HR"/>
              </w:rPr>
              <w:t>Opuzen</w:t>
            </w:r>
          </w:p>
          <w:p w:rsidR="00CB206A" w:rsidRPr="00FB08CB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FB08CB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>
              <w:rPr>
                <w:rFonts w:ascii="Georgia" w:eastAsia="Times New Roman" w:hAnsi="Georgia" w:cs="Times New Roman"/>
                <w:sz w:val="24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FB08CB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>
              <w:rPr>
                <w:rFonts w:ascii="Georgia" w:eastAsia="Times New Roman" w:hAnsi="Georgia" w:cs="Times New Roman"/>
                <w:sz w:val="24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Default="00CB206A" w:rsidP="00CB206A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  <w:r w:rsidRPr="00CB206A">
              <w:rPr>
                <w:rFonts w:ascii="Georgia" w:hAnsi="Georgia" w:cs="Arial"/>
                <w:sz w:val="16"/>
                <w:szCs w:val="20"/>
              </w:rPr>
              <w:t xml:space="preserve">Razina obrazovanja: </w:t>
            </w:r>
          </w:p>
          <w:p w:rsidR="00CB206A" w:rsidRPr="00CB206A" w:rsidRDefault="00CB206A" w:rsidP="00CB206A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  <w:r w:rsidRPr="00CB206A">
              <w:rPr>
                <w:rFonts w:ascii="Georgia" w:hAnsi="Georgia" w:cs="Arial"/>
                <w:sz w:val="16"/>
                <w:szCs w:val="20"/>
              </w:rPr>
              <w:t>•Viša ili prvostupanjska</w:t>
            </w:r>
          </w:p>
          <w:p w:rsidR="00CB206A" w:rsidRDefault="00CB206A" w:rsidP="00CB206A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  <w:r w:rsidRPr="00CB206A">
              <w:rPr>
                <w:rFonts w:ascii="Georgia" w:hAnsi="Georgia" w:cs="Arial"/>
                <w:sz w:val="16"/>
                <w:szCs w:val="20"/>
              </w:rPr>
              <w:t>•Fakultet, akademija, magisterij, doktorat</w:t>
            </w:r>
          </w:p>
          <w:p w:rsidR="00CB206A" w:rsidRPr="00CB206A" w:rsidRDefault="00CB206A" w:rsidP="00CB206A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  <w:r w:rsidRPr="00CB206A">
              <w:rPr>
                <w:rFonts w:ascii="Georgia" w:hAnsi="Georgia" w:cs="Arial"/>
                <w:sz w:val="16"/>
                <w:szCs w:val="20"/>
              </w:rPr>
              <w:t>Opis poslova : narudžbe i prodaja sjemenja, gnojiva, sredstava za zaštitu bilja, savjetovanje kupaca.</w:t>
            </w:r>
          </w:p>
          <w:p w:rsidR="00CB206A" w:rsidRPr="00CB206A" w:rsidRDefault="00CB206A" w:rsidP="00CB206A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  <w:r w:rsidRPr="00CB206A">
              <w:rPr>
                <w:rFonts w:ascii="Georgia" w:hAnsi="Georgia" w:cs="Arial"/>
                <w:sz w:val="16"/>
                <w:szCs w:val="20"/>
              </w:rPr>
              <w:t xml:space="preserve"> Potrebno zvanje : prvostupnik ili magistar agronomije.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CB206A" w:rsidRDefault="00CB206A" w:rsidP="00CB206A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 w:rsidRPr="00CB206A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</w:t>
            </w: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</w:t>
            </w:r>
            <w:r w:rsidRPr="00CB206A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.02.2019.</w:t>
            </w:r>
          </w:p>
        </w:tc>
      </w:tr>
      <w:tr w:rsidR="00CB206A" w:rsidRPr="00CB206A" w:rsidTr="00CB206A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CB206A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hr-HR"/>
              </w:rPr>
            </w:pPr>
            <w:r w:rsidRPr="00CB206A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eastAsia="hr-HR"/>
              </w:rPr>
              <w:t>MARINADA društvo s ograničenom odgovornošću za preradu povrća i voća</w:t>
            </w: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CB206A" w:rsidRDefault="00CB206A" w:rsidP="00025594">
            <w:pPr>
              <w:spacing w:line="240" w:lineRule="auto"/>
              <w:rPr>
                <w:rFonts w:ascii="Georgia" w:hAnsi="Georgia"/>
                <w:sz w:val="24"/>
              </w:rPr>
            </w:pPr>
            <w:r w:rsidRPr="00CB206A">
              <w:rPr>
                <w:rFonts w:ascii="Georgia" w:hAnsi="Georgia"/>
                <w:sz w:val="24"/>
              </w:rPr>
              <w:t>osobni dolazak: OPUZEN, TISNO 42</w:t>
            </w:r>
          </w:p>
          <w:p w:rsidR="00CB206A" w:rsidRPr="00CB206A" w:rsidRDefault="00CB206A" w:rsidP="00025594">
            <w:pPr>
              <w:spacing w:line="240" w:lineRule="auto"/>
              <w:rPr>
                <w:rFonts w:ascii="Georgia" w:hAnsi="Georgia"/>
                <w:sz w:val="24"/>
              </w:rPr>
            </w:pPr>
            <w:r w:rsidRPr="00CB206A">
              <w:rPr>
                <w:rFonts w:ascii="Georgia" w:hAnsi="Georgia"/>
                <w:sz w:val="24"/>
              </w:rPr>
              <w:t>• najava na telefon: 020 672901</w:t>
            </w:r>
          </w:p>
          <w:p w:rsidR="00CB206A" w:rsidRPr="00CB206A" w:rsidRDefault="00CB206A" w:rsidP="00025594">
            <w:pPr>
              <w:spacing w:line="240" w:lineRule="auto"/>
              <w:rPr>
                <w:rFonts w:ascii="Georgia" w:hAnsi="Georgia"/>
                <w:sz w:val="24"/>
              </w:rPr>
            </w:pPr>
            <w:r w:rsidRPr="00CB206A">
              <w:rPr>
                <w:rFonts w:ascii="Georgia" w:hAnsi="Georgia"/>
                <w:sz w:val="24"/>
              </w:rPr>
              <w:t>• pismena zamolba: Opuzen, Tisno 42</w:t>
            </w:r>
          </w:p>
          <w:p w:rsidR="00CB206A" w:rsidRPr="00FB08CB" w:rsidRDefault="00CB206A" w:rsidP="00025594">
            <w:pPr>
              <w:spacing w:line="240" w:lineRule="auto"/>
              <w:rPr>
                <w:rFonts w:ascii="Georgia" w:hAnsi="Georgia"/>
                <w:sz w:val="24"/>
              </w:rPr>
            </w:pPr>
            <w:r w:rsidRPr="00CB206A">
              <w:rPr>
                <w:rFonts w:ascii="Georgia" w:hAnsi="Georgia"/>
                <w:sz w:val="24"/>
              </w:rPr>
              <w:t>• e-mailom: jurjana.tutavac@marinada.hr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CB206A" w:rsidRDefault="00CB206A" w:rsidP="00025594">
            <w:pPr>
              <w:spacing w:line="240" w:lineRule="auto"/>
              <w:rPr>
                <w:rFonts w:ascii="Georgia" w:hAnsi="Georgia"/>
                <w:sz w:val="20"/>
              </w:rPr>
            </w:pPr>
            <w:r w:rsidRPr="00CB206A">
              <w:rPr>
                <w:rFonts w:ascii="Georgia" w:hAnsi="Georgia"/>
                <w:sz w:val="20"/>
              </w:rPr>
              <w:t>PRODAVAČ/PRODAVAČICA U POLJOPRIVREDNOJ LJEKARNI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</w:p>
          <w:p w:rsidR="00CB206A" w:rsidRPr="00FB08CB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>
              <w:rPr>
                <w:rFonts w:ascii="Georgia" w:eastAsia="Times New Roman" w:hAnsi="Georgia" w:cs="Times New Roman"/>
                <w:sz w:val="24"/>
                <w:lang w:eastAsia="hr-HR"/>
              </w:rPr>
              <w:t>Opuzen</w:t>
            </w:r>
          </w:p>
          <w:p w:rsidR="00CB206A" w:rsidRPr="00FB08CB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FB08CB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>
              <w:rPr>
                <w:rFonts w:ascii="Georgia" w:eastAsia="Times New Roman" w:hAnsi="Georgia" w:cs="Times New Roman"/>
                <w:sz w:val="24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FB08CB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>
              <w:rPr>
                <w:rFonts w:ascii="Georgia" w:eastAsia="Times New Roman" w:hAnsi="Georgia" w:cs="Times New Roman"/>
                <w:sz w:val="24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CB206A" w:rsidRDefault="00CB206A" w:rsidP="00CB206A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  <w:r>
              <w:rPr>
                <w:rFonts w:ascii="Georgia" w:hAnsi="Georgia" w:cs="Arial"/>
                <w:sz w:val="16"/>
                <w:szCs w:val="20"/>
              </w:rPr>
              <w:t xml:space="preserve">SSS 4 godine, </w:t>
            </w:r>
          </w:p>
          <w:p w:rsidR="00CB206A" w:rsidRPr="00CB206A" w:rsidRDefault="00CB206A" w:rsidP="00CB206A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  <w:r w:rsidRPr="00CB206A">
              <w:rPr>
                <w:rFonts w:ascii="Georgia" w:hAnsi="Georgia" w:cs="Arial"/>
                <w:sz w:val="16"/>
                <w:szCs w:val="20"/>
              </w:rPr>
              <w:t>Opis posla : prodaja sjemenja, gnojiva, sredstava za zaštitu bilja, savjetovanje kupaca.</w:t>
            </w:r>
          </w:p>
          <w:p w:rsidR="00CB206A" w:rsidRPr="00CB206A" w:rsidRDefault="00CB206A" w:rsidP="00CB206A">
            <w:pPr>
              <w:spacing w:line="240" w:lineRule="auto"/>
              <w:rPr>
                <w:rFonts w:ascii="Georgia" w:hAnsi="Georgia" w:cs="Arial"/>
                <w:sz w:val="16"/>
                <w:szCs w:val="20"/>
              </w:rPr>
            </w:pPr>
            <w:r w:rsidRPr="00CB206A">
              <w:rPr>
                <w:rFonts w:ascii="Georgia" w:hAnsi="Georgia" w:cs="Arial"/>
                <w:sz w:val="16"/>
                <w:szCs w:val="20"/>
              </w:rPr>
              <w:t xml:space="preserve"> Potrebna razina obrazovanja je SSS poljoprivredne struke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B206A" w:rsidRPr="00CB206A" w:rsidRDefault="00CB206A" w:rsidP="00025594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 w:rsidRPr="00CB206A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</w:t>
            </w: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</w:t>
            </w:r>
            <w:r w:rsidRPr="00CB206A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.02.2019.</w:t>
            </w:r>
          </w:p>
        </w:tc>
      </w:tr>
      <w:tr w:rsidR="009865FD" w:rsidRPr="005E17F3" w:rsidTr="009865FD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865FD" w:rsidRPr="009865FD" w:rsidRDefault="009865FD" w:rsidP="009865FD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</w:pPr>
            <w:r w:rsidRPr="009865FD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  <w:lastRenderedPageBreak/>
              <w:t>IN LINE društvo s ograničenom odgovornošću za trgovinu i usluge</w:t>
            </w:r>
          </w:p>
          <w:p w:rsidR="009865FD" w:rsidRPr="009865FD" w:rsidRDefault="009865FD" w:rsidP="009865FD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</w:pPr>
          </w:p>
          <w:p w:rsidR="009865FD" w:rsidRPr="009865FD" w:rsidRDefault="009865FD" w:rsidP="009865FD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</w:pPr>
          </w:p>
          <w:p w:rsidR="009865FD" w:rsidRPr="009865FD" w:rsidRDefault="009865FD" w:rsidP="009865FD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865FD" w:rsidRPr="009865FD" w:rsidRDefault="009865FD" w:rsidP="009865FD">
            <w:pPr>
              <w:spacing w:line="240" w:lineRule="auto"/>
              <w:rPr>
                <w:rFonts w:ascii="Georgia" w:hAnsi="Georgia"/>
                <w:sz w:val="24"/>
              </w:rPr>
            </w:pPr>
            <w:r w:rsidRPr="009865FD">
              <w:rPr>
                <w:rFonts w:ascii="Georgia" w:hAnsi="Georgia"/>
                <w:sz w:val="24"/>
              </w:rPr>
              <w:t xml:space="preserve">e-mailom: </w:t>
            </w:r>
            <w:hyperlink r:id="rId11" w:history="1">
              <w:r w:rsidRPr="009865FD">
                <w:rPr>
                  <w:rStyle w:val="Hyperlink"/>
                  <w:rFonts w:ascii="Georgia" w:hAnsi="Georgia"/>
                  <w:sz w:val="24"/>
                </w:rPr>
                <w:t>info@inline.hr</w:t>
              </w:r>
            </w:hyperlink>
          </w:p>
          <w:p w:rsidR="009865FD" w:rsidRPr="009865FD" w:rsidRDefault="009865FD" w:rsidP="009865FD">
            <w:pPr>
              <w:spacing w:line="240" w:lineRule="auto"/>
              <w:rPr>
                <w:rFonts w:ascii="Georgia" w:hAnsi="Georgia"/>
                <w:sz w:val="24"/>
              </w:rPr>
            </w:pPr>
            <w:r w:rsidRPr="009865FD">
              <w:rPr>
                <w:rFonts w:ascii="Georgia" w:hAnsi="Georgia"/>
                <w:sz w:val="24"/>
              </w:rPr>
              <w:t>jure@inline.hr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865FD" w:rsidRPr="009865FD" w:rsidRDefault="009865FD" w:rsidP="009865FD">
            <w:pPr>
              <w:spacing w:line="240" w:lineRule="auto"/>
              <w:rPr>
                <w:rFonts w:ascii="Georgia" w:hAnsi="Georgia"/>
                <w:sz w:val="24"/>
              </w:rPr>
            </w:pPr>
            <w:r w:rsidRPr="009865FD">
              <w:rPr>
                <w:rFonts w:ascii="Georgia" w:hAnsi="Georgia"/>
                <w:sz w:val="24"/>
              </w:rPr>
              <w:t>ARHITEKT/ARHITEKTICA</w:t>
            </w:r>
          </w:p>
          <w:p w:rsidR="009865FD" w:rsidRPr="009865FD" w:rsidRDefault="009865FD" w:rsidP="009865FD">
            <w:pPr>
              <w:spacing w:line="240" w:lineRule="auto"/>
              <w:rPr>
                <w:rFonts w:ascii="Georgia" w:hAnsi="Georgia"/>
                <w:sz w:val="24"/>
              </w:rPr>
            </w:pPr>
            <w:r w:rsidRPr="009865FD">
              <w:rPr>
                <w:rFonts w:ascii="Georgia" w:hAnsi="Georgia"/>
                <w:sz w:val="24"/>
              </w:rPr>
              <w:t>KERAMIČAR/KERAMIČARKA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865FD" w:rsidRPr="009865FD" w:rsidRDefault="009865FD" w:rsidP="009865FD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 w:rsidRPr="00CE566D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865FD" w:rsidRPr="009865FD" w:rsidRDefault="009865FD" w:rsidP="009865FD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 w:rsidRPr="009865FD">
              <w:rPr>
                <w:rFonts w:ascii="Georgia" w:eastAsia="Times New Roman" w:hAnsi="Georgia" w:cs="Times New Roman"/>
                <w:sz w:val="24"/>
                <w:lang w:eastAsia="hr-HR"/>
              </w:rPr>
              <w:t>1</w:t>
            </w:r>
          </w:p>
          <w:p w:rsidR="009865FD" w:rsidRPr="009865FD" w:rsidRDefault="009865FD" w:rsidP="009865FD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 w:rsidRPr="009865FD">
              <w:rPr>
                <w:rFonts w:ascii="Georgia" w:eastAsia="Times New Roman" w:hAnsi="Georgia" w:cs="Times New Roman"/>
                <w:sz w:val="24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865FD" w:rsidRPr="009865FD" w:rsidRDefault="009865FD" w:rsidP="009865FD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 w:rsidRPr="009865FD">
              <w:rPr>
                <w:rFonts w:ascii="Georgia" w:eastAsia="Times New Roman" w:hAnsi="Georgia" w:cs="Times New Roman"/>
                <w:sz w:val="24"/>
                <w:lang w:eastAsia="hr-HR"/>
              </w:rPr>
              <w:t>N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865FD" w:rsidRPr="009865FD" w:rsidRDefault="009865FD" w:rsidP="009865FD">
            <w:pPr>
              <w:spacing w:line="240" w:lineRule="auto"/>
              <w:rPr>
                <w:rFonts w:ascii="Georgia" w:hAnsi="Georgia" w:cs="Arial"/>
                <w:sz w:val="24"/>
                <w:szCs w:val="20"/>
              </w:rPr>
            </w:pPr>
            <w:r w:rsidRPr="009865FD">
              <w:rPr>
                <w:rFonts w:ascii="Georgia" w:hAnsi="Georgia" w:cs="Arial"/>
                <w:sz w:val="24"/>
                <w:szCs w:val="20"/>
              </w:rPr>
              <w:t>Fakultet, akademija, magisterij, doktorat</w:t>
            </w:r>
          </w:p>
          <w:p w:rsidR="009865FD" w:rsidRPr="009865FD" w:rsidRDefault="009865FD" w:rsidP="009865FD">
            <w:pPr>
              <w:spacing w:line="240" w:lineRule="auto"/>
              <w:rPr>
                <w:rFonts w:ascii="Georgia" w:hAnsi="Georgia" w:cs="Arial"/>
                <w:sz w:val="24"/>
                <w:szCs w:val="20"/>
              </w:rPr>
            </w:pPr>
            <w:r w:rsidRPr="009865FD">
              <w:rPr>
                <w:rFonts w:ascii="Georgia" w:hAnsi="Georgia" w:cs="Arial"/>
                <w:sz w:val="24"/>
                <w:szCs w:val="20"/>
              </w:rPr>
              <w:t>Potrebno napredno poznavanje informatike – autocad</w:t>
            </w:r>
          </w:p>
          <w:p w:rsidR="009865FD" w:rsidRPr="009865FD" w:rsidRDefault="009865FD" w:rsidP="009865FD">
            <w:pPr>
              <w:spacing w:line="240" w:lineRule="auto"/>
              <w:rPr>
                <w:rFonts w:ascii="Georgia" w:hAnsi="Georgia" w:cs="Arial"/>
                <w:sz w:val="24"/>
                <w:szCs w:val="20"/>
              </w:rPr>
            </w:pPr>
            <w:r w:rsidRPr="009865FD">
              <w:rPr>
                <w:rFonts w:ascii="Georgia" w:hAnsi="Georgia" w:cs="Arial"/>
                <w:sz w:val="24"/>
                <w:szCs w:val="20"/>
              </w:rPr>
              <w:t>Keramičar: SSS. Kategorija B, radno iskustvo poželjno ali nije uvjet</w:t>
            </w:r>
          </w:p>
          <w:p w:rsidR="009865FD" w:rsidRPr="009865FD" w:rsidRDefault="009865FD" w:rsidP="009865FD">
            <w:pPr>
              <w:spacing w:line="240" w:lineRule="auto"/>
              <w:rPr>
                <w:rFonts w:ascii="Georgia" w:hAnsi="Georgia" w:cs="Arial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865FD" w:rsidRPr="005E17F3" w:rsidRDefault="009865FD" w:rsidP="009865FD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31.03.2019.</w:t>
            </w:r>
          </w:p>
        </w:tc>
      </w:tr>
      <w:tr w:rsidR="005E603F" w:rsidRPr="005E17F3" w:rsidTr="005E603F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</w:pPr>
          </w:p>
          <w:p w:rsidR="005E603F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</w:pPr>
          </w:p>
          <w:p w:rsidR="005E603F" w:rsidRPr="009865FD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</w:pPr>
            <w:r w:rsidRPr="005E603F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  <w:t>OPĆINSKI SUD U METKOVIĆU</w:t>
            </w:r>
          </w:p>
          <w:p w:rsidR="005E603F" w:rsidRPr="009865FD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</w:pPr>
          </w:p>
          <w:p w:rsidR="005E603F" w:rsidRPr="009865FD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Pr="005E603F" w:rsidRDefault="005E603F" w:rsidP="005E603F">
            <w:pPr>
              <w:spacing w:line="240" w:lineRule="auto"/>
              <w:rPr>
                <w:rFonts w:ascii="Georgia" w:hAnsi="Georgia"/>
                <w:sz w:val="24"/>
              </w:rPr>
            </w:pPr>
            <w:r w:rsidRPr="005E603F">
              <w:rPr>
                <w:rFonts w:ascii="Georgia" w:hAnsi="Georgia"/>
                <w:sz w:val="24"/>
              </w:rPr>
              <w:t>osobni dolazak: ANDRIJE HEBRANGA 9, 20350 METKOVIĆ</w:t>
            </w:r>
          </w:p>
          <w:p w:rsidR="005E603F" w:rsidRPr="009865FD" w:rsidRDefault="005E603F" w:rsidP="005E603F">
            <w:pPr>
              <w:spacing w:line="240" w:lineRule="auto"/>
              <w:rPr>
                <w:rFonts w:ascii="Georgia" w:hAnsi="Georgia"/>
                <w:sz w:val="24"/>
              </w:rPr>
            </w:pPr>
            <w:r w:rsidRPr="005E603F">
              <w:rPr>
                <w:rFonts w:ascii="Georgia" w:hAnsi="Georgia"/>
                <w:sz w:val="24"/>
              </w:rPr>
              <w:t>pismena zamolba: Andrije Hebranga 9, Metković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Pr="009865FD" w:rsidRDefault="00AF27F0" w:rsidP="00003FD1">
            <w:pPr>
              <w:spacing w:line="240" w:lineRule="auto"/>
              <w:rPr>
                <w:rFonts w:ascii="Georgia" w:hAnsi="Georgia"/>
                <w:sz w:val="24"/>
              </w:rPr>
            </w:pPr>
            <w:r w:rsidRPr="00AF27F0">
              <w:rPr>
                <w:rFonts w:ascii="Georgia" w:hAnsi="Georgia"/>
                <w:sz w:val="24"/>
              </w:rPr>
              <w:t>VODITELJ/ICA ODSJEKA MATERIJALNO-FINANCIJSKIH POSLOVA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Pr="009865FD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 w:rsidRPr="005E603F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Pr="009865FD" w:rsidRDefault="00AF27F0" w:rsidP="00003FD1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>
              <w:rPr>
                <w:rFonts w:ascii="Georgia" w:eastAsia="Times New Roman" w:hAnsi="Georgia" w:cs="Times New Roman"/>
                <w:sz w:val="24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Pr="009865FD" w:rsidRDefault="00AF27F0" w:rsidP="00003FD1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>
              <w:rPr>
                <w:rFonts w:ascii="Georgia" w:eastAsia="Times New Roman" w:hAnsi="Georgia" w:cs="Times New Roman"/>
                <w:sz w:val="24"/>
                <w:lang w:eastAsia="hr-HR"/>
              </w:rPr>
              <w:t>N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F27F0" w:rsidRPr="00AF27F0" w:rsidRDefault="00AF27F0" w:rsidP="00AF27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7F0">
              <w:rPr>
                <w:rFonts w:ascii="Arial" w:hAnsi="Arial" w:cs="Arial"/>
                <w:sz w:val="20"/>
                <w:szCs w:val="20"/>
              </w:rPr>
              <w:t>– završen preddiplomski i diplomski sveuči­lišni studij ekonomije ili integrirani preddiplomski i diplomski sveučilišni studij ili specijalistički diplomski stručni studij ekonomske struke,</w:t>
            </w:r>
          </w:p>
          <w:p w:rsidR="00AF27F0" w:rsidRPr="00AF27F0" w:rsidRDefault="00AF27F0" w:rsidP="00AF27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7F0">
              <w:rPr>
                <w:rFonts w:ascii="Arial" w:hAnsi="Arial" w:cs="Arial"/>
                <w:sz w:val="20"/>
                <w:szCs w:val="20"/>
              </w:rPr>
              <w:t>– 3 godine radnog iskustva na odgovarajućim poslovima,</w:t>
            </w:r>
          </w:p>
          <w:p w:rsidR="005E603F" w:rsidRPr="005E603F" w:rsidRDefault="00AF27F0" w:rsidP="00AF27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F27F0">
              <w:rPr>
                <w:rFonts w:ascii="Arial" w:hAnsi="Arial" w:cs="Arial"/>
                <w:sz w:val="20"/>
                <w:szCs w:val="20"/>
              </w:rPr>
              <w:t>– položen državni stručni ispit.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Pr="005E17F3" w:rsidRDefault="005E603F" w:rsidP="00AF27F0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 w:rsidRPr="005E603F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0</w:t>
            </w:r>
            <w:r w:rsidR="00AF27F0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2</w:t>
            </w:r>
            <w:r w:rsidRPr="005E603F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.03.2019.</w:t>
            </w:r>
          </w:p>
        </w:tc>
      </w:tr>
      <w:tr w:rsidR="005E603F" w:rsidRPr="005E17F3" w:rsidTr="005E603F">
        <w:trPr>
          <w:trHeight w:val="911"/>
          <w:jc w:val="center"/>
        </w:trPr>
        <w:tc>
          <w:tcPr>
            <w:tcW w:w="185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</w:pPr>
          </w:p>
          <w:p w:rsidR="005E603F" w:rsidRPr="009865FD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</w:pPr>
            <w:r w:rsidRPr="005E603F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  <w:t>OPĆINSKI SUD U METKOVIĆU</w:t>
            </w:r>
          </w:p>
          <w:p w:rsidR="005E603F" w:rsidRPr="009865FD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</w:pPr>
          </w:p>
          <w:p w:rsidR="005E603F" w:rsidRPr="009865FD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  <w:tc>
          <w:tcPr>
            <w:tcW w:w="34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Pr="005E603F" w:rsidRDefault="005E603F" w:rsidP="00003FD1">
            <w:pPr>
              <w:spacing w:line="240" w:lineRule="auto"/>
              <w:rPr>
                <w:rFonts w:ascii="Georgia" w:hAnsi="Georgia"/>
                <w:sz w:val="24"/>
              </w:rPr>
            </w:pPr>
            <w:r w:rsidRPr="005E603F">
              <w:rPr>
                <w:rFonts w:ascii="Georgia" w:hAnsi="Georgia"/>
                <w:sz w:val="24"/>
              </w:rPr>
              <w:t>osobni dolazak: ANDRIJE HEBRANGA 9, 20350 METKOVIĆ</w:t>
            </w:r>
          </w:p>
          <w:p w:rsidR="005E603F" w:rsidRPr="009865FD" w:rsidRDefault="005E603F" w:rsidP="00003FD1">
            <w:pPr>
              <w:spacing w:line="240" w:lineRule="auto"/>
              <w:rPr>
                <w:rFonts w:ascii="Georgia" w:hAnsi="Georgia"/>
                <w:sz w:val="24"/>
              </w:rPr>
            </w:pPr>
            <w:r w:rsidRPr="005E603F">
              <w:rPr>
                <w:rFonts w:ascii="Georgia" w:hAnsi="Georgia"/>
                <w:sz w:val="24"/>
              </w:rPr>
              <w:t>pismena zamolba: Andrije Hebranga 9, Metković</w:t>
            </w:r>
          </w:p>
        </w:tc>
        <w:tc>
          <w:tcPr>
            <w:tcW w:w="2776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Pr="009865FD" w:rsidRDefault="005E603F" w:rsidP="00003FD1">
            <w:pPr>
              <w:spacing w:line="240" w:lineRule="auto"/>
              <w:rPr>
                <w:rFonts w:ascii="Georgia" w:hAnsi="Georgia"/>
                <w:sz w:val="24"/>
              </w:rPr>
            </w:pPr>
            <w:r w:rsidRPr="005E603F">
              <w:rPr>
                <w:rFonts w:ascii="Georgia" w:hAnsi="Georgia"/>
                <w:sz w:val="24"/>
              </w:rPr>
              <w:t>SUDSKI/A ZEMLJIŠNOKNJIŽNI/A REFERENT/ICA</w:t>
            </w:r>
          </w:p>
        </w:tc>
        <w:tc>
          <w:tcPr>
            <w:tcW w:w="1418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5E603F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  <w:p w:rsidR="005E603F" w:rsidRPr="005E603F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PLOČE</w:t>
            </w:r>
          </w:p>
        </w:tc>
        <w:tc>
          <w:tcPr>
            <w:tcW w:w="69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>
              <w:rPr>
                <w:rFonts w:ascii="Georgia" w:eastAsia="Times New Roman" w:hAnsi="Georgia" w:cs="Times New Roman"/>
                <w:sz w:val="24"/>
                <w:lang w:eastAsia="hr-HR"/>
              </w:rPr>
              <w:t>2</w:t>
            </w:r>
          </w:p>
          <w:p w:rsidR="005E603F" w:rsidRPr="009865FD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>
              <w:rPr>
                <w:rFonts w:ascii="Georgia" w:eastAsia="Times New Roman" w:hAnsi="Georgia" w:cs="Times New Roman"/>
                <w:sz w:val="24"/>
                <w:lang w:eastAsia="hr-HR"/>
              </w:rPr>
              <w:t>1</w:t>
            </w:r>
          </w:p>
        </w:tc>
        <w:tc>
          <w:tcPr>
            <w:tcW w:w="859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Pr="009865FD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hr-HR"/>
              </w:rPr>
            </w:pPr>
            <w:r>
              <w:rPr>
                <w:rFonts w:ascii="Georgia" w:eastAsia="Times New Roman" w:hAnsi="Georgia" w:cs="Times New Roman"/>
                <w:sz w:val="24"/>
                <w:lang w:eastAsia="hr-HR"/>
              </w:rPr>
              <w:t>O</w:t>
            </w:r>
          </w:p>
        </w:tc>
        <w:tc>
          <w:tcPr>
            <w:tcW w:w="3252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Pr="005E603F" w:rsidRDefault="005E603F" w:rsidP="00003F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Srednja škola 4 godine,</w:t>
            </w:r>
            <w:r w:rsidRPr="005E60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E603F" w:rsidRDefault="005E603F" w:rsidP="005E60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E603F">
              <w:rPr>
                <w:rFonts w:ascii="Arial" w:hAnsi="Arial" w:cs="Arial"/>
                <w:sz w:val="20"/>
                <w:szCs w:val="20"/>
              </w:rPr>
              <w:t>Potrebno</w:t>
            </w:r>
            <w:r>
              <w:rPr>
                <w:rFonts w:ascii="Arial" w:hAnsi="Arial" w:cs="Arial"/>
                <w:sz w:val="20"/>
                <w:szCs w:val="20"/>
              </w:rPr>
              <w:t xml:space="preserve"> poznavanje osnova informatike </w:t>
            </w:r>
          </w:p>
          <w:p w:rsidR="006F49A5" w:rsidRDefault="005E603F" w:rsidP="00003F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E603F">
              <w:rPr>
                <w:rFonts w:ascii="Arial" w:hAnsi="Arial" w:cs="Arial"/>
                <w:sz w:val="20"/>
                <w:szCs w:val="20"/>
              </w:rPr>
              <w:t xml:space="preserve">Potreban položen stručni ispit; državni stručni ispit </w:t>
            </w:r>
          </w:p>
          <w:p w:rsidR="005E603F" w:rsidRPr="005E603F" w:rsidRDefault="005E603F" w:rsidP="00003F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E603F">
              <w:rPr>
                <w:rFonts w:ascii="Arial" w:hAnsi="Arial" w:cs="Arial"/>
                <w:sz w:val="20"/>
                <w:szCs w:val="20"/>
              </w:rPr>
              <w:t>Radno iskustvo: 1 godina</w:t>
            </w:r>
          </w:p>
        </w:tc>
        <w:tc>
          <w:tcPr>
            <w:tcW w:w="1284" w:type="dxa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E603F" w:rsidRPr="005E17F3" w:rsidRDefault="005E603F" w:rsidP="00003FD1">
            <w:pPr>
              <w:spacing w:line="240" w:lineRule="auto"/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</w:pPr>
            <w:r w:rsidRPr="005E603F">
              <w:rPr>
                <w:rFonts w:ascii="Georgia" w:eastAsia="Times New Roman" w:hAnsi="Georgia" w:cs="Times New Roman"/>
                <w:b/>
                <w:bCs/>
                <w:sz w:val="16"/>
                <w:lang w:eastAsia="hr-HR"/>
              </w:rPr>
              <w:t>01.03.2019.</w:t>
            </w:r>
          </w:p>
        </w:tc>
      </w:tr>
    </w:tbl>
    <w:p w:rsidR="0026761F" w:rsidRPr="005E17F3" w:rsidRDefault="0026761F" w:rsidP="00326CCA">
      <w:pPr>
        <w:rPr>
          <w:sz w:val="20"/>
        </w:rPr>
      </w:pPr>
    </w:p>
    <w:sectPr w:rsidR="0026761F" w:rsidRPr="005E17F3" w:rsidSect="00303A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97D" w:rsidRDefault="0004097D" w:rsidP="009C0611">
      <w:pPr>
        <w:spacing w:after="0" w:line="240" w:lineRule="auto"/>
      </w:pPr>
      <w:r>
        <w:separator/>
      </w:r>
    </w:p>
  </w:endnote>
  <w:endnote w:type="continuationSeparator" w:id="0">
    <w:p w:rsidR="0004097D" w:rsidRDefault="0004097D" w:rsidP="009C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AA2" w:rsidRDefault="00303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AA2" w:rsidRDefault="00303A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AA2" w:rsidRDefault="00303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97D" w:rsidRDefault="0004097D" w:rsidP="009C0611">
      <w:pPr>
        <w:spacing w:after="0" w:line="240" w:lineRule="auto"/>
      </w:pPr>
      <w:r>
        <w:separator/>
      </w:r>
    </w:p>
  </w:footnote>
  <w:footnote w:type="continuationSeparator" w:id="0">
    <w:p w:rsidR="0004097D" w:rsidRDefault="0004097D" w:rsidP="009C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AA2" w:rsidRDefault="00303A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AA2" w:rsidRDefault="00303A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AA2" w:rsidRDefault="00303A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BB4"/>
    <w:multiLevelType w:val="hybridMultilevel"/>
    <w:tmpl w:val="915AD156"/>
    <w:lvl w:ilvl="0" w:tplc="041A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1023371F"/>
    <w:multiLevelType w:val="hybridMultilevel"/>
    <w:tmpl w:val="F2BA637A"/>
    <w:lvl w:ilvl="0" w:tplc="156C1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9804E9"/>
    <w:multiLevelType w:val="multilevel"/>
    <w:tmpl w:val="2B82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403FC"/>
    <w:multiLevelType w:val="hybridMultilevel"/>
    <w:tmpl w:val="36B662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911D8"/>
    <w:multiLevelType w:val="hybridMultilevel"/>
    <w:tmpl w:val="6B868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E3BA6"/>
    <w:multiLevelType w:val="hybridMultilevel"/>
    <w:tmpl w:val="FB5C86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C1723"/>
    <w:multiLevelType w:val="multilevel"/>
    <w:tmpl w:val="BE2C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D308E8"/>
    <w:multiLevelType w:val="multilevel"/>
    <w:tmpl w:val="B8A8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55729A"/>
    <w:multiLevelType w:val="hybridMultilevel"/>
    <w:tmpl w:val="46104AA0"/>
    <w:lvl w:ilvl="0" w:tplc="E40C411C">
      <w:start w:val="5"/>
      <w:numFmt w:val="bullet"/>
      <w:lvlText w:val="•"/>
      <w:lvlJc w:val="left"/>
      <w:pPr>
        <w:ind w:left="870" w:hanging="360"/>
      </w:pPr>
      <w:rPr>
        <w:rFonts w:ascii="Georgia" w:eastAsia="Times New Roman" w:hAnsi="Georg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5AC44E51"/>
    <w:multiLevelType w:val="hybridMultilevel"/>
    <w:tmpl w:val="8AE017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33A2A"/>
    <w:multiLevelType w:val="hybridMultilevel"/>
    <w:tmpl w:val="27147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A019B"/>
    <w:multiLevelType w:val="multilevel"/>
    <w:tmpl w:val="9C7E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5F7BCF"/>
    <w:multiLevelType w:val="multilevel"/>
    <w:tmpl w:val="B7EE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B3082D"/>
    <w:multiLevelType w:val="multilevel"/>
    <w:tmpl w:val="C8D4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F024EF"/>
    <w:multiLevelType w:val="multilevel"/>
    <w:tmpl w:val="4CA2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6"/>
  </w:num>
  <w:num w:numId="5">
    <w:abstractNumId w:val="2"/>
  </w:num>
  <w:num w:numId="6">
    <w:abstractNumId w:val="0"/>
  </w:num>
  <w:num w:numId="7">
    <w:abstractNumId w:val="8"/>
  </w:num>
  <w:num w:numId="8">
    <w:abstractNumId w:val="10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7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84"/>
    <w:rsid w:val="000173E1"/>
    <w:rsid w:val="00035E4A"/>
    <w:rsid w:val="0004097D"/>
    <w:rsid w:val="0006064F"/>
    <w:rsid w:val="00071623"/>
    <w:rsid w:val="000C601E"/>
    <w:rsid w:val="000D4F75"/>
    <w:rsid w:val="000E3590"/>
    <w:rsid w:val="000E5A33"/>
    <w:rsid w:val="00101394"/>
    <w:rsid w:val="0010556D"/>
    <w:rsid w:val="0011711B"/>
    <w:rsid w:val="001403FC"/>
    <w:rsid w:val="001A6999"/>
    <w:rsid w:val="001B1313"/>
    <w:rsid w:val="001C20FC"/>
    <w:rsid w:val="001D4595"/>
    <w:rsid w:val="001F5B9E"/>
    <w:rsid w:val="0020283F"/>
    <w:rsid w:val="00214ABE"/>
    <w:rsid w:val="00232BF2"/>
    <w:rsid w:val="0023559E"/>
    <w:rsid w:val="002402AB"/>
    <w:rsid w:val="0026337C"/>
    <w:rsid w:val="0026761F"/>
    <w:rsid w:val="00267789"/>
    <w:rsid w:val="00280BEF"/>
    <w:rsid w:val="00286E70"/>
    <w:rsid w:val="002A27CA"/>
    <w:rsid w:val="002B1E73"/>
    <w:rsid w:val="002C2D5D"/>
    <w:rsid w:val="002E46F1"/>
    <w:rsid w:val="002F67C3"/>
    <w:rsid w:val="00303AA2"/>
    <w:rsid w:val="0031194A"/>
    <w:rsid w:val="00326CCA"/>
    <w:rsid w:val="00380A95"/>
    <w:rsid w:val="003837A0"/>
    <w:rsid w:val="00383D2B"/>
    <w:rsid w:val="0038622A"/>
    <w:rsid w:val="003A06BC"/>
    <w:rsid w:val="003D2817"/>
    <w:rsid w:val="003F47FC"/>
    <w:rsid w:val="00410B01"/>
    <w:rsid w:val="004468E5"/>
    <w:rsid w:val="0045612C"/>
    <w:rsid w:val="00490181"/>
    <w:rsid w:val="004F513E"/>
    <w:rsid w:val="0052022A"/>
    <w:rsid w:val="00525C73"/>
    <w:rsid w:val="005550EA"/>
    <w:rsid w:val="00565D34"/>
    <w:rsid w:val="0057447B"/>
    <w:rsid w:val="0058169F"/>
    <w:rsid w:val="00587F56"/>
    <w:rsid w:val="00595C6F"/>
    <w:rsid w:val="005E17F3"/>
    <w:rsid w:val="005E603F"/>
    <w:rsid w:val="005F03E8"/>
    <w:rsid w:val="005F14F5"/>
    <w:rsid w:val="006023D8"/>
    <w:rsid w:val="006171D1"/>
    <w:rsid w:val="00634EEE"/>
    <w:rsid w:val="00672383"/>
    <w:rsid w:val="0068283E"/>
    <w:rsid w:val="006B0B9C"/>
    <w:rsid w:val="006C2102"/>
    <w:rsid w:val="006F49A5"/>
    <w:rsid w:val="006F7906"/>
    <w:rsid w:val="00720F70"/>
    <w:rsid w:val="00761C7E"/>
    <w:rsid w:val="007A1273"/>
    <w:rsid w:val="007B52CB"/>
    <w:rsid w:val="007C01E8"/>
    <w:rsid w:val="007E5AB8"/>
    <w:rsid w:val="007F3270"/>
    <w:rsid w:val="008143A7"/>
    <w:rsid w:val="008201DB"/>
    <w:rsid w:val="00827F7B"/>
    <w:rsid w:val="00856EBF"/>
    <w:rsid w:val="00880A25"/>
    <w:rsid w:val="0088228F"/>
    <w:rsid w:val="008F3230"/>
    <w:rsid w:val="008F4932"/>
    <w:rsid w:val="008F5C5F"/>
    <w:rsid w:val="00905396"/>
    <w:rsid w:val="009133FC"/>
    <w:rsid w:val="0094444F"/>
    <w:rsid w:val="00966408"/>
    <w:rsid w:val="00967A59"/>
    <w:rsid w:val="009865FD"/>
    <w:rsid w:val="00992B1B"/>
    <w:rsid w:val="00997062"/>
    <w:rsid w:val="009B3C5D"/>
    <w:rsid w:val="009C0611"/>
    <w:rsid w:val="009E7F6E"/>
    <w:rsid w:val="009F5F03"/>
    <w:rsid w:val="00A12765"/>
    <w:rsid w:val="00A15D93"/>
    <w:rsid w:val="00A80684"/>
    <w:rsid w:val="00A833BE"/>
    <w:rsid w:val="00A91045"/>
    <w:rsid w:val="00AA0EAE"/>
    <w:rsid w:val="00AC6A00"/>
    <w:rsid w:val="00AF155C"/>
    <w:rsid w:val="00AF27F0"/>
    <w:rsid w:val="00B03ED7"/>
    <w:rsid w:val="00B07626"/>
    <w:rsid w:val="00B22159"/>
    <w:rsid w:val="00B414B3"/>
    <w:rsid w:val="00B42653"/>
    <w:rsid w:val="00B73F5C"/>
    <w:rsid w:val="00B87D53"/>
    <w:rsid w:val="00B92DEA"/>
    <w:rsid w:val="00B9416B"/>
    <w:rsid w:val="00BA08BE"/>
    <w:rsid w:val="00BA749B"/>
    <w:rsid w:val="00BC182D"/>
    <w:rsid w:val="00BC6828"/>
    <w:rsid w:val="00BE3E2F"/>
    <w:rsid w:val="00BE5AC7"/>
    <w:rsid w:val="00C0760F"/>
    <w:rsid w:val="00C24086"/>
    <w:rsid w:val="00C5457B"/>
    <w:rsid w:val="00C67366"/>
    <w:rsid w:val="00CA17BE"/>
    <w:rsid w:val="00CB206A"/>
    <w:rsid w:val="00CC2475"/>
    <w:rsid w:val="00CD5C8D"/>
    <w:rsid w:val="00CE566D"/>
    <w:rsid w:val="00D15A78"/>
    <w:rsid w:val="00D16BD5"/>
    <w:rsid w:val="00D53DD2"/>
    <w:rsid w:val="00D547A8"/>
    <w:rsid w:val="00D552E4"/>
    <w:rsid w:val="00D71F88"/>
    <w:rsid w:val="00D81B55"/>
    <w:rsid w:val="00DA0243"/>
    <w:rsid w:val="00DC6AC5"/>
    <w:rsid w:val="00E024DA"/>
    <w:rsid w:val="00E05E3B"/>
    <w:rsid w:val="00E2493C"/>
    <w:rsid w:val="00EB01E9"/>
    <w:rsid w:val="00EB3955"/>
    <w:rsid w:val="00EC7852"/>
    <w:rsid w:val="00EC7F28"/>
    <w:rsid w:val="00ED3610"/>
    <w:rsid w:val="00ED52E3"/>
    <w:rsid w:val="00F02BB5"/>
    <w:rsid w:val="00F22401"/>
    <w:rsid w:val="00F41779"/>
    <w:rsid w:val="00F43B68"/>
    <w:rsid w:val="00FB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A51F22-2876-4231-A405-490E34D9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6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71D1"/>
    <w:rPr>
      <w:strike w:val="0"/>
      <w:dstrike w:val="0"/>
      <w:color w:val="B0000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0E3590"/>
    <w:pPr>
      <w:ind w:left="720"/>
      <w:contextualSpacing/>
    </w:pPr>
  </w:style>
  <w:style w:type="character" w:customStyle="1" w:styleId="title1">
    <w:name w:val="title1"/>
    <w:basedOn w:val="DefaultParagraphFont"/>
    <w:rsid w:val="0068283E"/>
    <w:rPr>
      <w:b/>
      <w:bCs/>
      <w:vanish w:val="0"/>
      <w:webHidden w:val="0"/>
      <w:sz w:val="28"/>
      <w:szCs w:val="28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9C0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611"/>
  </w:style>
  <w:style w:type="paragraph" w:styleId="Footer">
    <w:name w:val="footer"/>
    <w:basedOn w:val="Normal"/>
    <w:link w:val="FooterChar"/>
    <w:uiPriority w:val="99"/>
    <w:unhideWhenUsed/>
    <w:rsid w:val="009C0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5478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8415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349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8741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595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955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6952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5168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1765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4347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4997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9974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9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708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8980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1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1879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9729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589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6801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2680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4195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8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27285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4892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3229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0646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5518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6822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5770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6393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2748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0639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8885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9322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32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1224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4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0805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1874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455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8803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3169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954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0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7363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4926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650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4133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1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453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0514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8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8418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9025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4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39683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8015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5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652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7617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6007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586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7437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9614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36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842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558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1408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1127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7323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4764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7823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3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5292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4448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8433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5606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5738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9521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4320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5554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411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2831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4004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4521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3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8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5504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5055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4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7903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088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3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514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3207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9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1510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4758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8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1538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1122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9857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1185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9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8237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4324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9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93393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9385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.matulic@crbc-croatia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sivac@obsivac.hr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inline.h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uprava@autoagent.h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tic-comercce@du.t-com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1351</Words>
  <Characters>7702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Bjeliš</dc:creator>
  <cp:lastModifiedBy>Nino Erceg</cp:lastModifiedBy>
  <cp:revision>2</cp:revision>
  <cp:lastPrinted>2019-01-14T10:02:00Z</cp:lastPrinted>
  <dcterms:created xsi:type="dcterms:W3CDTF">2019-02-22T10:07:00Z</dcterms:created>
  <dcterms:modified xsi:type="dcterms:W3CDTF">2019-02-22T10:07:00Z</dcterms:modified>
</cp:coreProperties>
</file>